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2A7" w:rsidRPr="00286EC3" w:rsidRDefault="00BD22A7" w:rsidP="00286EC3">
      <w:pPr>
        <w:jc w:val="center"/>
        <w:rPr>
          <w:sz w:val="28"/>
          <w:szCs w:val="28"/>
          <w:lang w:val="id-ID"/>
        </w:rPr>
      </w:pPr>
      <w:r w:rsidRPr="00BD22A7">
        <w:rPr>
          <w:sz w:val="28"/>
          <w:szCs w:val="28"/>
        </w:rPr>
        <w:t xml:space="preserve">KISI-KISI PENYUSUNAN SOAL </w:t>
      </w:r>
      <w:r w:rsidR="00C86B83">
        <w:rPr>
          <w:sz w:val="28"/>
          <w:szCs w:val="28"/>
          <w:lang w:val="id-ID"/>
        </w:rPr>
        <w:t>PENILAIAN TENGAH SEMESTER (PTS) II</w:t>
      </w:r>
    </w:p>
    <w:p w:rsidR="00BD22A7" w:rsidRPr="004B1B8A" w:rsidRDefault="005402B6" w:rsidP="004B1B8A">
      <w:pPr>
        <w:jc w:val="center"/>
        <w:rPr>
          <w:sz w:val="28"/>
          <w:szCs w:val="28"/>
          <w:lang w:val="id-ID"/>
        </w:rPr>
      </w:pPr>
      <w:r>
        <w:rPr>
          <w:sz w:val="28"/>
          <w:szCs w:val="28"/>
        </w:rPr>
        <w:t>TAHUN PELAJARAN 201</w:t>
      </w:r>
      <w:r w:rsidR="00C86B83">
        <w:rPr>
          <w:sz w:val="28"/>
          <w:szCs w:val="28"/>
          <w:lang w:val="id-ID"/>
        </w:rPr>
        <w:t>6/2017</w:t>
      </w:r>
    </w:p>
    <w:p w:rsidR="00BD22A7" w:rsidRDefault="00BD22A7"/>
    <w:p w:rsidR="00BD22A7" w:rsidRPr="00286EC3" w:rsidRDefault="00286EC3" w:rsidP="00286EC3">
      <w:pPr>
        <w:ind w:left="5760"/>
        <w:jc w:val="both"/>
        <w:rPr>
          <w:lang w:val="id-ID"/>
        </w:rPr>
      </w:pPr>
      <w:r>
        <w:rPr>
          <w:lang w:val="id-ID"/>
        </w:rPr>
        <w:t>Satdik</w:t>
      </w:r>
      <w:r>
        <w:rPr>
          <w:lang w:val="id-ID"/>
        </w:rPr>
        <w:tab/>
      </w:r>
      <w:r w:rsidR="00BD22A7">
        <w:tab/>
      </w:r>
      <w:r w:rsidR="00BD22A7">
        <w:tab/>
        <w:t xml:space="preserve">: </w:t>
      </w:r>
      <w:r w:rsidR="00E70419">
        <w:rPr>
          <w:lang w:val="id-ID"/>
        </w:rPr>
        <w:t>Madrasah Ibtidaiyah</w:t>
      </w:r>
    </w:p>
    <w:p w:rsidR="00BD22A7" w:rsidRPr="00286EC3" w:rsidRDefault="00BD22A7" w:rsidP="00286EC3">
      <w:pPr>
        <w:ind w:left="5040" w:firstLine="720"/>
        <w:jc w:val="both"/>
        <w:rPr>
          <w:lang w:val="id-ID"/>
        </w:rPr>
      </w:pPr>
      <w:r>
        <w:t>Mata Pelajaran</w:t>
      </w:r>
      <w:r>
        <w:tab/>
        <w:t xml:space="preserve">: </w:t>
      </w:r>
      <w:r w:rsidR="00C86B83">
        <w:rPr>
          <w:lang w:val="id-ID"/>
        </w:rPr>
        <w:t xml:space="preserve">Basa Jawa </w:t>
      </w:r>
    </w:p>
    <w:p w:rsidR="00BD22A7" w:rsidRDefault="00BD22A7" w:rsidP="00BD22A7">
      <w:pPr>
        <w:ind w:left="5040" w:firstLine="720"/>
        <w:jc w:val="both"/>
      </w:pPr>
      <w:r>
        <w:t>Alokasi Waktu</w:t>
      </w:r>
      <w:r>
        <w:tab/>
        <w:t>: 90 menit</w:t>
      </w:r>
    </w:p>
    <w:p w:rsidR="00BD22A7" w:rsidRDefault="00BD22A7" w:rsidP="00286EC3">
      <w:pPr>
        <w:ind w:left="5040" w:firstLine="720"/>
        <w:jc w:val="both"/>
      </w:pPr>
      <w:r>
        <w:t>Jumlah Soal</w:t>
      </w:r>
      <w:r>
        <w:tab/>
      </w:r>
      <w:r>
        <w:tab/>
        <w:t xml:space="preserve">: </w:t>
      </w:r>
      <w:r w:rsidR="00286EC3">
        <w:rPr>
          <w:lang w:val="id-ID"/>
        </w:rPr>
        <w:t>25</w:t>
      </w:r>
      <w:r>
        <w:t xml:space="preserve"> butir</w:t>
      </w:r>
    </w:p>
    <w:p w:rsidR="00BD22A7" w:rsidRDefault="00BD22A7" w:rsidP="00286EC3">
      <w:pPr>
        <w:ind w:left="5040" w:firstLine="720"/>
        <w:jc w:val="both"/>
        <w:rPr>
          <w:lang w:val="id-ID"/>
        </w:rPr>
      </w:pPr>
      <w:r>
        <w:t>Bentuk Soal</w:t>
      </w:r>
      <w:r>
        <w:tab/>
      </w:r>
      <w:r>
        <w:tab/>
        <w:t xml:space="preserve">: </w:t>
      </w:r>
      <w:r w:rsidR="00C86B83">
        <w:rPr>
          <w:lang w:val="id-ID"/>
        </w:rPr>
        <w:t xml:space="preserve">10 Pilihan Ganda, 5 Menjodohkan,5 </w:t>
      </w:r>
      <w:r w:rsidR="00286EC3">
        <w:rPr>
          <w:lang w:val="id-ID"/>
        </w:rPr>
        <w:t>Isian, 5 Uraian</w:t>
      </w:r>
    </w:p>
    <w:p w:rsidR="003F3171" w:rsidRDefault="003F3171" w:rsidP="00286EC3">
      <w:pPr>
        <w:ind w:left="5040" w:firstLine="720"/>
        <w:jc w:val="both"/>
        <w:rPr>
          <w:lang w:val="id-ID"/>
        </w:rPr>
      </w:pPr>
      <w:r>
        <w:rPr>
          <w:lang w:val="id-ID"/>
        </w:rPr>
        <w:t>Nama Penyusun</w:t>
      </w:r>
      <w:r>
        <w:rPr>
          <w:lang w:val="id-ID"/>
        </w:rPr>
        <w:tab/>
        <w:t>: Roikhatul Janah</w:t>
      </w:r>
    </w:p>
    <w:p w:rsidR="003F3171" w:rsidRDefault="003F3171" w:rsidP="00286EC3">
      <w:pPr>
        <w:ind w:left="5040" w:firstLine="720"/>
        <w:jc w:val="both"/>
        <w:rPr>
          <w:lang w:val="id-ID"/>
        </w:rPr>
      </w:pPr>
      <w:r>
        <w:rPr>
          <w:lang w:val="id-ID"/>
        </w:rPr>
        <w:t>Asal Madrasah</w:t>
      </w:r>
      <w:r>
        <w:rPr>
          <w:lang w:val="id-ID"/>
        </w:rPr>
        <w:tab/>
        <w:t>: MI Miftahul Huda Banjarsari</w:t>
      </w:r>
    </w:p>
    <w:p w:rsidR="003F3171" w:rsidRPr="00286EC3" w:rsidRDefault="003F3171" w:rsidP="00286EC3">
      <w:pPr>
        <w:ind w:left="5040" w:firstLine="720"/>
        <w:jc w:val="both"/>
        <w:rPr>
          <w:lang w:val="id-ID"/>
        </w:rPr>
      </w:pPr>
      <w:r>
        <w:rPr>
          <w:lang w:val="id-ID"/>
        </w:rPr>
        <w:t>No.HP</w:t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  <w:t>: 089 601 734 312</w:t>
      </w:r>
    </w:p>
    <w:p w:rsidR="00BD22A7" w:rsidRDefault="00BD22A7" w:rsidP="00BD22A7">
      <w:pPr>
        <w:ind w:left="5040" w:firstLine="720"/>
        <w:jc w:val="both"/>
      </w:pPr>
    </w:p>
    <w:tbl>
      <w:tblPr>
        <w:tblW w:w="1613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46"/>
        <w:gridCol w:w="3381"/>
        <w:gridCol w:w="3107"/>
        <w:gridCol w:w="4799"/>
        <w:gridCol w:w="1094"/>
        <w:gridCol w:w="1657"/>
        <w:gridCol w:w="1152"/>
      </w:tblGrid>
      <w:tr w:rsidR="000359A6" w:rsidTr="00A16005">
        <w:trPr>
          <w:trHeight w:val="647"/>
        </w:trPr>
        <w:tc>
          <w:tcPr>
            <w:tcW w:w="946" w:type="dxa"/>
            <w:shd w:val="clear" w:color="auto" w:fill="auto"/>
            <w:vAlign w:val="center"/>
          </w:tcPr>
          <w:p w:rsidR="000359A6" w:rsidRPr="00286EC3" w:rsidRDefault="000359A6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No.</w:t>
            </w:r>
          </w:p>
        </w:tc>
        <w:tc>
          <w:tcPr>
            <w:tcW w:w="3381" w:type="dxa"/>
            <w:shd w:val="clear" w:color="auto" w:fill="auto"/>
            <w:vAlign w:val="center"/>
          </w:tcPr>
          <w:p w:rsidR="000359A6" w:rsidRPr="00286EC3" w:rsidRDefault="000359A6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KD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0359A6" w:rsidRPr="00286EC3" w:rsidRDefault="000359A6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Materi/ Tema</w:t>
            </w:r>
          </w:p>
        </w:tc>
        <w:tc>
          <w:tcPr>
            <w:tcW w:w="4799" w:type="dxa"/>
            <w:shd w:val="clear" w:color="auto" w:fill="auto"/>
            <w:vAlign w:val="center"/>
          </w:tcPr>
          <w:p w:rsidR="000359A6" w:rsidRPr="00286EC3" w:rsidRDefault="000359A6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Indikator</w:t>
            </w:r>
          </w:p>
        </w:tc>
        <w:tc>
          <w:tcPr>
            <w:tcW w:w="1094" w:type="dxa"/>
            <w:vAlign w:val="center"/>
          </w:tcPr>
          <w:p w:rsidR="000359A6" w:rsidRPr="00286EC3" w:rsidRDefault="000359A6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No. Soal</w:t>
            </w:r>
          </w:p>
        </w:tc>
        <w:tc>
          <w:tcPr>
            <w:tcW w:w="1657" w:type="dxa"/>
          </w:tcPr>
          <w:p w:rsidR="000359A6" w:rsidRPr="00286EC3" w:rsidRDefault="000359A6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Bentuk Soal</w:t>
            </w:r>
          </w:p>
        </w:tc>
        <w:tc>
          <w:tcPr>
            <w:tcW w:w="1152" w:type="dxa"/>
          </w:tcPr>
          <w:p w:rsidR="000359A6" w:rsidRDefault="000359A6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Skor</w:t>
            </w:r>
          </w:p>
        </w:tc>
      </w:tr>
      <w:tr w:rsidR="000359A6" w:rsidRPr="003C2B97" w:rsidTr="00A16005">
        <w:trPr>
          <w:trHeight w:val="647"/>
        </w:trPr>
        <w:tc>
          <w:tcPr>
            <w:tcW w:w="946" w:type="dxa"/>
            <w:shd w:val="clear" w:color="auto" w:fill="auto"/>
          </w:tcPr>
          <w:p w:rsidR="000359A6" w:rsidRPr="003C2B97" w:rsidRDefault="000359A6" w:rsidP="00C0362D">
            <w:pPr>
              <w:jc w:val="center"/>
              <w:rPr>
                <w:b/>
                <w:lang w:val="id-ID"/>
              </w:rPr>
            </w:pPr>
            <w:r w:rsidRPr="003C2B97">
              <w:rPr>
                <w:b/>
                <w:lang w:val="id-ID"/>
              </w:rPr>
              <w:t>1</w:t>
            </w:r>
          </w:p>
        </w:tc>
        <w:tc>
          <w:tcPr>
            <w:tcW w:w="3381" w:type="dxa"/>
            <w:shd w:val="clear" w:color="auto" w:fill="auto"/>
          </w:tcPr>
          <w:p w:rsidR="00A35ACC" w:rsidRDefault="00B21831" w:rsidP="009176C1">
            <w:pPr>
              <w:spacing w:before="60" w:after="60"/>
              <w:ind w:left="80"/>
              <w:rPr>
                <w:lang w:val="id-ID"/>
              </w:rPr>
            </w:pPr>
            <w:r>
              <w:rPr>
                <w:lang w:val="id-ID"/>
              </w:rPr>
              <w:t>Mengungkakankesan yang paling</w:t>
            </w:r>
          </w:p>
          <w:p w:rsidR="00A35ACC" w:rsidRDefault="00B21831" w:rsidP="00B21831">
            <w:pPr>
              <w:spacing w:before="60" w:after="60"/>
              <w:ind w:left="318" w:hanging="318"/>
              <w:rPr>
                <w:lang w:val="id-ID"/>
              </w:rPr>
            </w:pPr>
            <w:r>
              <w:rPr>
                <w:lang w:val="id-ID"/>
              </w:rPr>
              <w:t xml:space="preserve"> menarik dari cerita</w:t>
            </w:r>
            <w:r w:rsidR="00A35ACC">
              <w:rPr>
                <w:lang w:val="id-ID"/>
              </w:rPr>
              <w:t xml:space="preserve"> drama </w:t>
            </w:r>
          </w:p>
          <w:p w:rsidR="000359A6" w:rsidRPr="003C2B97" w:rsidRDefault="00A35ACC" w:rsidP="00B21831">
            <w:pPr>
              <w:spacing w:before="60" w:after="60"/>
              <w:ind w:left="318" w:hanging="318"/>
              <w:rPr>
                <w:b/>
                <w:lang w:val="sv-SE"/>
              </w:rPr>
            </w:pPr>
            <w:r>
              <w:rPr>
                <w:lang w:val="id-ID"/>
              </w:rPr>
              <w:t>,gegur</w:t>
            </w:r>
            <w:r w:rsidR="00B21831">
              <w:rPr>
                <w:lang w:val="id-ID"/>
              </w:rPr>
              <w:t xml:space="preserve">itan 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0359A6" w:rsidRDefault="00B21831" w:rsidP="00286EC3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-Geguritan </w:t>
            </w:r>
          </w:p>
          <w:p w:rsidR="00B21831" w:rsidRDefault="00B21831" w:rsidP="00286EC3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-Crita gambar lan pacopan</w:t>
            </w:r>
          </w:p>
          <w:p w:rsidR="00C748E8" w:rsidRDefault="00C748E8" w:rsidP="00286EC3">
            <w:pPr>
              <w:spacing w:before="60" w:after="60"/>
              <w:rPr>
                <w:lang w:val="id-ID"/>
              </w:rPr>
            </w:pPr>
          </w:p>
          <w:p w:rsidR="00C748E8" w:rsidRPr="00B21831" w:rsidRDefault="00C748E8" w:rsidP="00286EC3">
            <w:pPr>
              <w:spacing w:before="60" w:after="60"/>
              <w:rPr>
                <w:lang w:val="id-ID"/>
              </w:rPr>
            </w:pPr>
          </w:p>
          <w:p w:rsidR="000359A6" w:rsidRPr="003C2B97" w:rsidRDefault="000359A6" w:rsidP="00C0362D">
            <w:pPr>
              <w:spacing w:before="60" w:after="60"/>
              <w:rPr>
                <w:b/>
                <w:lang w:val="id-ID"/>
              </w:rPr>
            </w:pPr>
          </w:p>
        </w:tc>
        <w:tc>
          <w:tcPr>
            <w:tcW w:w="4799" w:type="dxa"/>
            <w:shd w:val="clear" w:color="auto" w:fill="auto"/>
          </w:tcPr>
          <w:p w:rsidR="00C748E8" w:rsidRDefault="00B21831" w:rsidP="003C2B9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1.Peserta didik dapat memahami </w:t>
            </w:r>
          </w:p>
          <w:p w:rsidR="000359A6" w:rsidRDefault="00C748E8" w:rsidP="003C2B9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</w:t>
            </w:r>
            <w:r w:rsidR="00B21831">
              <w:rPr>
                <w:bCs/>
                <w:lang w:val="id-ID"/>
              </w:rPr>
              <w:t>(geguritan,crita</w:t>
            </w:r>
            <w:r>
              <w:rPr>
                <w:bCs/>
                <w:lang w:val="id-ID"/>
              </w:rPr>
              <w:t xml:space="preserve"> ga</w:t>
            </w:r>
            <w:r w:rsidR="00B21831">
              <w:rPr>
                <w:bCs/>
                <w:lang w:val="id-ID"/>
              </w:rPr>
              <w:t xml:space="preserve">mbar,lan pacopan </w:t>
            </w:r>
            <w:r w:rsidR="00A35ACC">
              <w:rPr>
                <w:bCs/>
                <w:lang w:val="id-ID"/>
              </w:rPr>
              <w:t xml:space="preserve">) </w:t>
            </w:r>
          </w:p>
          <w:p w:rsidR="00C748E8" w:rsidRDefault="00A35ACC" w:rsidP="003C2B9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2.Peserta didikmamu mengetahui isi </w:t>
            </w:r>
          </w:p>
          <w:p w:rsidR="00A35ACC" w:rsidRPr="003C2B97" w:rsidRDefault="00C748E8" w:rsidP="003C2B9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</w:t>
            </w:r>
            <w:r w:rsidR="00A35ACC">
              <w:rPr>
                <w:bCs/>
                <w:lang w:val="id-ID"/>
              </w:rPr>
              <w:t>(geguritan,crita gambar ,lan pacopan )</w:t>
            </w:r>
          </w:p>
        </w:tc>
        <w:tc>
          <w:tcPr>
            <w:tcW w:w="1094" w:type="dxa"/>
            <w:vAlign w:val="center"/>
          </w:tcPr>
          <w:p w:rsidR="000359A6" w:rsidRDefault="00A35ACC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</w:t>
            </w:r>
          </w:p>
          <w:p w:rsidR="00A35ACC" w:rsidRDefault="00A35ACC" w:rsidP="00286EC3">
            <w:pPr>
              <w:jc w:val="center"/>
              <w:rPr>
                <w:b/>
                <w:lang w:val="id-ID"/>
              </w:rPr>
            </w:pPr>
          </w:p>
          <w:p w:rsidR="00A35ACC" w:rsidRPr="003C2B97" w:rsidRDefault="00A35ACC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</w:p>
        </w:tc>
        <w:tc>
          <w:tcPr>
            <w:tcW w:w="1657" w:type="dxa"/>
            <w:vAlign w:val="center"/>
          </w:tcPr>
          <w:p w:rsidR="000359A6" w:rsidRPr="003C2B97" w:rsidRDefault="000359A6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PG</w:t>
            </w:r>
          </w:p>
        </w:tc>
        <w:tc>
          <w:tcPr>
            <w:tcW w:w="1152" w:type="dxa"/>
            <w:vAlign w:val="center"/>
          </w:tcPr>
          <w:p w:rsidR="000359A6" w:rsidRDefault="00A35ACC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</w:p>
          <w:p w:rsidR="00A35ACC" w:rsidRDefault="00A35ACC" w:rsidP="000359A6">
            <w:pPr>
              <w:jc w:val="center"/>
              <w:rPr>
                <w:b/>
                <w:lang w:val="id-ID"/>
              </w:rPr>
            </w:pPr>
          </w:p>
          <w:p w:rsidR="00A35ACC" w:rsidRPr="003C2B97" w:rsidRDefault="00A35ACC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</w:p>
        </w:tc>
      </w:tr>
      <w:tr w:rsidR="000359A6" w:rsidRPr="003C2B97" w:rsidTr="00A16005">
        <w:trPr>
          <w:trHeight w:val="647"/>
        </w:trPr>
        <w:tc>
          <w:tcPr>
            <w:tcW w:w="946" w:type="dxa"/>
            <w:shd w:val="clear" w:color="auto" w:fill="auto"/>
            <w:vAlign w:val="center"/>
          </w:tcPr>
          <w:p w:rsidR="000359A6" w:rsidRDefault="00A35ACC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</w:p>
          <w:p w:rsidR="00D4762D" w:rsidRDefault="00D4762D" w:rsidP="008D6A11">
            <w:pPr>
              <w:jc w:val="center"/>
              <w:rPr>
                <w:b/>
                <w:lang w:val="id-ID"/>
              </w:rPr>
            </w:pPr>
          </w:p>
          <w:p w:rsidR="00D4762D" w:rsidRDefault="00D4762D" w:rsidP="008D6A11">
            <w:pPr>
              <w:jc w:val="center"/>
              <w:rPr>
                <w:b/>
                <w:lang w:val="id-ID"/>
              </w:rPr>
            </w:pPr>
          </w:p>
          <w:p w:rsidR="00D4762D" w:rsidRDefault="00D4762D" w:rsidP="008D6A11">
            <w:pPr>
              <w:jc w:val="center"/>
              <w:rPr>
                <w:b/>
                <w:lang w:val="id-ID"/>
              </w:rPr>
            </w:pPr>
          </w:p>
          <w:p w:rsidR="00D4762D" w:rsidRDefault="00D4762D" w:rsidP="008D6A11">
            <w:pPr>
              <w:jc w:val="center"/>
              <w:rPr>
                <w:b/>
                <w:lang w:val="id-ID"/>
              </w:rPr>
            </w:pPr>
          </w:p>
          <w:p w:rsidR="00D4762D" w:rsidRDefault="00D4762D" w:rsidP="008D6A11">
            <w:pPr>
              <w:jc w:val="center"/>
              <w:rPr>
                <w:b/>
                <w:lang w:val="id-ID"/>
              </w:rPr>
            </w:pPr>
          </w:p>
          <w:p w:rsidR="00D4762D" w:rsidRDefault="00D4762D" w:rsidP="008D6A11">
            <w:pPr>
              <w:jc w:val="center"/>
              <w:rPr>
                <w:b/>
                <w:lang w:val="id-ID"/>
              </w:rPr>
            </w:pPr>
          </w:p>
          <w:p w:rsidR="00D4762D" w:rsidRDefault="00D4762D" w:rsidP="008D6A11">
            <w:pPr>
              <w:jc w:val="center"/>
              <w:rPr>
                <w:b/>
                <w:lang w:val="id-ID"/>
              </w:rPr>
            </w:pPr>
          </w:p>
          <w:p w:rsidR="00D4762D" w:rsidRPr="003C2B97" w:rsidRDefault="00D4762D" w:rsidP="008D6A11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381" w:type="dxa"/>
            <w:shd w:val="clear" w:color="auto" w:fill="auto"/>
          </w:tcPr>
          <w:p w:rsidR="000359A6" w:rsidRPr="003C2B97" w:rsidRDefault="00D4762D" w:rsidP="00286EC3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Menjelaskan isi gambar tunggal atau seri sesuai penafsiran dengan kalimat sederhana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0359A6" w:rsidRDefault="00D4762D" w:rsidP="00D4762D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-Crita gambar tunggal </w:t>
            </w:r>
          </w:p>
          <w:p w:rsidR="000D644B" w:rsidRDefault="00D4762D" w:rsidP="00D4762D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-Crita gambar seri</w:t>
            </w:r>
          </w:p>
          <w:p w:rsidR="000D644B" w:rsidRDefault="000D644B" w:rsidP="00D4762D">
            <w:pPr>
              <w:spacing w:before="60" w:after="60"/>
              <w:rPr>
                <w:lang w:val="id-ID"/>
              </w:rPr>
            </w:pPr>
          </w:p>
          <w:p w:rsidR="000D644B" w:rsidRDefault="000D644B" w:rsidP="00D4762D">
            <w:pPr>
              <w:spacing w:before="60" w:after="60"/>
              <w:rPr>
                <w:lang w:val="id-ID"/>
              </w:rPr>
            </w:pPr>
          </w:p>
          <w:p w:rsidR="000D644B" w:rsidRDefault="000D644B" w:rsidP="00D4762D">
            <w:pPr>
              <w:spacing w:before="60" w:after="60"/>
              <w:rPr>
                <w:lang w:val="id-ID"/>
              </w:rPr>
            </w:pPr>
          </w:p>
          <w:p w:rsidR="000D644B" w:rsidRDefault="000D644B" w:rsidP="00D4762D">
            <w:pPr>
              <w:spacing w:before="60" w:after="60"/>
              <w:rPr>
                <w:lang w:val="id-ID"/>
              </w:rPr>
            </w:pPr>
          </w:p>
          <w:p w:rsidR="00D4762D" w:rsidRPr="00D4762D" w:rsidRDefault="00D4762D" w:rsidP="00D4762D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 </w:t>
            </w:r>
          </w:p>
        </w:tc>
        <w:tc>
          <w:tcPr>
            <w:tcW w:w="4799" w:type="dxa"/>
            <w:shd w:val="clear" w:color="auto" w:fill="auto"/>
          </w:tcPr>
          <w:p w:rsidR="00D4762D" w:rsidRDefault="00D4762D" w:rsidP="003C2B9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1.Peserta didik dapat mendiskripsikan tentang </w:t>
            </w:r>
          </w:p>
          <w:p w:rsidR="000359A6" w:rsidRDefault="00D4762D" w:rsidP="003C2B9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crita gambar tunggal atau seri</w:t>
            </w:r>
          </w:p>
          <w:p w:rsidR="00C748E8" w:rsidRDefault="00D4762D" w:rsidP="003C2B9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2.Peserta didik mampu memahami tentang</w:t>
            </w:r>
          </w:p>
          <w:p w:rsidR="00D4762D" w:rsidRDefault="00C748E8" w:rsidP="003C2B9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</w:t>
            </w:r>
            <w:r w:rsidR="00D4762D">
              <w:rPr>
                <w:bCs/>
                <w:lang w:val="id-ID"/>
              </w:rPr>
              <w:t xml:space="preserve"> crita </w:t>
            </w:r>
            <w:r>
              <w:rPr>
                <w:bCs/>
                <w:lang w:val="id-ID"/>
              </w:rPr>
              <w:t>g</w:t>
            </w:r>
            <w:r w:rsidR="00D4762D">
              <w:rPr>
                <w:bCs/>
                <w:lang w:val="id-ID"/>
              </w:rPr>
              <w:t>ambar tunggal atau seri sesuai dengan</w:t>
            </w:r>
          </w:p>
          <w:p w:rsidR="00D4762D" w:rsidRDefault="00D4762D" w:rsidP="003C2B9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penafsiran siswa dengan kalimat sesderhana </w:t>
            </w:r>
          </w:p>
          <w:p w:rsidR="00D4762D" w:rsidRDefault="00D4762D" w:rsidP="003C2B9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3.Peserta didik dapat memahami isi yang </w:t>
            </w:r>
          </w:p>
          <w:p w:rsidR="000D644B" w:rsidRDefault="00D4762D" w:rsidP="003C2B9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terkandung dari cerita gambar tunggal atau </w:t>
            </w:r>
          </w:p>
          <w:p w:rsidR="00D4762D" w:rsidRPr="003C2B97" w:rsidRDefault="000D644B" w:rsidP="003C2B9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</w:t>
            </w:r>
            <w:r w:rsidR="00D4762D">
              <w:rPr>
                <w:bCs/>
                <w:lang w:val="id-ID"/>
              </w:rPr>
              <w:t>seri</w:t>
            </w:r>
          </w:p>
        </w:tc>
        <w:tc>
          <w:tcPr>
            <w:tcW w:w="1094" w:type="dxa"/>
            <w:vAlign w:val="center"/>
          </w:tcPr>
          <w:p w:rsidR="000359A6" w:rsidRDefault="000D644B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3</w:t>
            </w:r>
          </w:p>
          <w:p w:rsidR="000D644B" w:rsidRDefault="000D644B" w:rsidP="00286EC3">
            <w:pPr>
              <w:jc w:val="center"/>
              <w:rPr>
                <w:b/>
                <w:lang w:val="id-ID"/>
              </w:rPr>
            </w:pPr>
          </w:p>
          <w:p w:rsidR="000D644B" w:rsidRDefault="000D644B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4</w:t>
            </w:r>
          </w:p>
          <w:p w:rsidR="000D644B" w:rsidRDefault="000D644B" w:rsidP="00286EC3">
            <w:pPr>
              <w:jc w:val="center"/>
              <w:rPr>
                <w:b/>
                <w:lang w:val="id-ID"/>
              </w:rPr>
            </w:pPr>
          </w:p>
          <w:p w:rsidR="000D644B" w:rsidRDefault="000D644B" w:rsidP="00286EC3">
            <w:pPr>
              <w:jc w:val="center"/>
              <w:rPr>
                <w:b/>
                <w:lang w:val="id-ID"/>
              </w:rPr>
            </w:pPr>
          </w:p>
          <w:p w:rsidR="000D644B" w:rsidRDefault="000D644B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5</w:t>
            </w:r>
          </w:p>
          <w:p w:rsidR="000D644B" w:rsidRPr="003C2B97" w:rsidRDefault="000D644B" w:rsidP="00286EC3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1657" w:type="dxa"/>
            <w:vAlign w:val="center"/>
          </w:tcPr>
          <w:p w:rsidR="000359A6" w:rsidRDefault="000359A6" w:rsidP="000359A6">
            <w:pPr>
              <w:jc w:val="center"/>
            </w:pPr>
            <w:r w:rsidRPr="004F2BB9">
              <w:rPr>
                <w:b/>
                <w:lang w:val="id-ID"/>
              </w:rPr>
              <w:t>PG</w:t>
            </w:r>
          </w:p>
        </w:tc>
        <w:tc>
          <w:tcPr>
            <w:tcW w:w="1152" w:type="dxa"/>
            <w:vAlign w:val="center"/>
          </w:tcPr>
          <w:p w:rsidR="000359A6" w:rsidRDefault="000D644B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</w:p>
          <w:p w:rsidR="000D644B" w:rsidRDefault="000D644B" w:rsidP="000359A6">
            <w:pPr>
              <w:jc w:val="center"/>
              <w:rPr>
                <w:b/>
                <w:lang w:val="id-ID"/>
              </w:rPr>
            </w:pPr>
          </w:p>
          <w:p w:rsidR="000D644B" w:rsidRDefault="000D644B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</w:p>
          <w:p w:rsidR="000D644B" w:rsidRDefault="000D644B" w:rsidP="000359A6">
            <w:pPr>
              <w:jc w:val="center"/>
              <w:rPr>
                <w:b/>
                <w:lang w:val="id-ID"/>
              </w:rPr>
            </w:pPr>
          </w:p>
          <w:p w:rsidR="000D644B" w:rsidRDefault="000D644B" w:rsidP="000359A6">
            <w:pPr>
              <w:jc w:val="center"/>
              <w:rPr>
                <w:b/>
                <w:lang w:val="id-ID"/>
              </w:rPr>
            </w:pPr>
          </w:p>
          <w:p w:rsidR="000D644B" w:rsidRDefault="000D644B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</w:p>
          <w:p w:rsidR="000D644B" w:rsidRPr="003C2B97" w:rsidRDefault="000D644B" w:rsidP="000359A6">
            <w:pPr>
              <w:jc w:val="center"/>
              <w:rPr>
                <w:b/>
                <w:lang w:val="id-ID"/>
              </w:rPr>
            </w:pPr>
          </w:p>
        </w:tc>
      </w:tr>
      <w:tr w:rsidR="000D644B" w:rsidRPr="00FD6416" w:rsidTr="00A16005">
        <w:trPr>
          <w:trHeight w:val="1304"/>
        </w:trPr>
        <w:tc>
          <w:tcPr>
            <w:tcW w:w="946" w:type="dxa"/>
            <w:shd w:val="clear" w:color="auto" w:fill="auto"/>
            <w:vAlign w:val="center"/>
          </w:tcPr>
          <w:p w:rsidR="000D644B" w:rsidRDefault="000D644B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lastRenderedPageBreak/>
              <w:t>3</w:t>
            </w:r>
          </w:p>
          <w:p w:rsidR="000D644B" w:rsidRDefault="000D644B" w:rsidP="008D6A11">
            <w:pPr>
              <w:jc w:val="center"/>
              <w:rPr>
                <w:b/>
                <w:lang w:val="id-ID"/>
              </w:rPr>
            </w:pPr>
          </w:p>
          <w:p w:rsidR="000D644B" w:rsidRDefault="000D644B" w:rsidP="008D6A11">
            <w:pPr>
              <w:jc w:val="center"/>
              <w:rPr>
                <w:b/>
                <w:lang w:val="id-ID"/>
              </w:rPr>
            </w:pPr>
          </w:p>
          <w:p w:rsidR="000D644B" w:rsidRDefault="000D644B" w:rsidP="008D6A11">
            <w:pPr>
              <w:jc w:val="center"/>
              <w:rPr>
                <w:b/>
                <w:lang w:val="id-ID"/>
              </w:rPr>
            </w:pPr>
          </w:p>
          <w:p w:rsidR="000D644B" w:rsidRDefault="000D644B" w:rsidP="008D6A11">
            <w:pPr>
              <w:jc w:val="center"/>
              <w:rPr>
                <w:b/>
                <w:lang w:val="id-ID"/>
              </w:rPr>
            </w:pPr>
          </w:p>
          <w:p w:rsidR="000D644B" w:rsidRPr="003C2B97" w:rsidRDefault="000D644B" w:rsidP="008D6A11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381" w:type="dxa"/>
            <w:shd w:val="clear" w:color="auto" w:fill="auto"/>
          </w:tcPr>
          <w:p w:rsidR="000D644B" w:rsidRDefault="000D644B" w:rsidP="00286EC3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Menulis disposisi (Menjelaskan cara membuat sesuatu prosedural)</w:t>
            </w:r>
          </w:p>
          <w:p w:rsidR="000D644B" w:rsidRPr="003C2B97" w:rsidRDefault="000D644B" w:rsidP="00286EC3">
            <w:pPr>
              <w:spacing w:before="60" w:after="60"/>
              <w:rPr>
                <w:lang w:val="id-ID"/>
              </w:rPr>
            </w:pPr>
          </w:p>
        </w:tc>
        <w:tc>
          <w:tcPr>
            <w:tcW w:w="3107" w:type="dxa"/>
            <w:shd w:val="clear" w:color="auto" w:fill="auto"/>
            <w:vAlign w:val="center"/>
          </w:tcPr>
          <w:p w:rsidR="000D644B" w:rsidRDefault="000D644B" w:rsidP="000D644B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-Disposisi </w:t>
            </w:r>
          </w:p>
          <w:p w:rsidR="000D644B" w:rsidRDefault="000D644B" w:rsidP="000D644B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-Aksara jawa </w:t>
            </w:r>
          </w:p>
          <w:p w:rsidR="000D644B" w:rsidRDefault="000D644B" w:rsidP="000D644B">
            <w:pPr>
              <w:spacing w:before="60" w:after="60"/>
              <w:rPr>
                <w:lang w:val="id-ID"/>
              </w:rPr>
            </w:pPr>
          </w:p>
          <w:p w:rsidR="000D644B" w:rsidRDefault="000D644B" w:rsidP="000D644B">
            <w:pPr>
              <w:spacing w:before="60" w:after="60"/>
              <w:rPr>
                <w:lang w:val="id-ID"/>
              </w:rPr>
            </w:pPr>
          </w:p>
          <w:p w:rsidR="000D644B" w:rsidRPr="000D644B" w:rsidRDefault="000D644B" w:rsidP="000D644B">
            <w:pPr>
              <w:spacing w:before="60" w:after="60"/>
              <w:rPr>
                <w:lang w:val="id-ID"/>
              </w:rPr>
            </w:pPr>
          </w:p>
        </w:tc>
        <w:tc>
          <w:tcPr>
            <w:tcW w:w="4799" w:type="dxa"/>
            <w:shd w:val="clear" w:color="auto" w:fill="auto"/>
          </w:tcPr>
          <w:p w:rsidR="00C748E8" w:rsidRDefault="000D644B" w:rsidP="000D644B">
            <w:pPr>
              <w:rPr>
                <w:lang w:val="id-ID"/>
              </w:rPr>
            </w:pPr>
            <w:r>
              <w:rPr>
                <w:lang w:val="id-ID"/>
              </w:rPr>
              <w:t xml:space="preserve">1.Peserta didik mampu memahami cara </w:t>
            </w:r>
          </w:p>
          <w:p w:rsidR="000D644B" w:rsidRDefault="00C748E8" w:rsidP="000D644B">
            <w:pPr>
              <w:rPr>
                <w:lang w:val="id-ID"/>
              </w:rPr>
            </w:pPr>
            <w:r>
              <w:rPr>
                <w:lang w:val="id-ID"/>
              </w:rPr>
              <w:t xml:space="preserve">    </w:t>
            </w:r>
            <w:r w:rsidR="000D644B">
              <w:rPr>
                <w:lang w:val="id-ID"/>
              </w:rPr>
              <w:t>membuat  sesuatu atau rosedural</w:t>
            </w:r>
          </w:p>
          <w:p w:rsidR="00C748E8" w:rsidRDefault="000D644B" w:rsidP="000D644B">
            <w:pPr>
              <w:rPr>
                <w:lang w:val="id-ID"/>
              </w:rPr>
            </w:pPr>
            <w:r>
              <w:rPr>
                <w:lang w:val="id-ID"/>
              </w:rPr>
              <w:t>2.</w:t>
            </w:r>
            <w:r w:rsidR="00EA363F">
              <w:rPr>
                <w:lang w:val="id-ID"/>
              </w:rPr>
              <w:t xml:space="preserve">Peserta didik dapat menjelaskan cara </w:t>
            </w:r>
          </w:p>
          <w:p w:rsidR="000D644B" w:rsidRDefault="00C748E8" w:rsidP="000D644B">
            <w:pPr>
              <w:rPr>
                <w:lang w:val="id-ID"/>
              </w:rPr>
            </w:pPr>
            <w:r>
              <w:rPr>
                <w:lang w:val="id-ID"/>
              </w:rPr>
              <w:t xml:space="preserve">   </w:t>
            </w:r>
            <w:r w:rsidR="00EA363F">
              <w:rPr>
                <w:lang w:val="id-ID"/>
              </w:rPr>
              <w:t xml:space="preserve">membuat sesuatu atau prosedural </w:t>
            </w:r>
          </w:p>
          <w:p w:rsidR="00C748E8" w:rsidRDefault="00EA363F" w:rsidP="000D644B">
            <w:pPr>
              <w:rPr>
                <w:lang w:val="id-ID"/>
              </w:rPr>
            </w:pPr>
            <w:r>
              <w:rPr>
                <w:lang w:val="id-ID"/>
              </w:rPr>
              <w:t>3.Peserta didik mamu memahami aksara jawa</w:t>
            </w:r>
          </w:p>
          <w:p w:rsidR="00C748E8" w:rsidRPr="000D644B" w:rsidRDefault="00C748E8" w:rsidP="000D644B">
            <w:pPr>
              <w:rPr>
                <w:lang w:val="id-ID"/>
              </w:rPr>
            </w:pPr>
          </w:p>
        </w:tc>
        <w:tc>
          <w:tcPr>
            <w:tcW w:w="1094" w:type="dxa"/>
            <w:vAlign w:val="center"/>
          </w:tcPr>
          <w:p w:rsidR="000D644B" w:rsidRDefault="00EA363F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6</w:t>
            </w:r>
          </w:p>
          <w:p w:rsidR="00EA363F" w:rsidRDefault="00EA363F" w:rsidP="00286EC3">
            <w:pPr>
              <w:jc w:val="center"/>
              <w:rPr>
                <w:b/>
                <w:lang w:val="id-ID"/>
              </w:rPr>
            </w:pPr>
          </w:p>
          <w:p w:rsidR="00EA363F" w:rsidRPr="00A16005" w:rsidRDefault="00EA363F" w:rsidP="00286EC3">
            <w:pPr>
              <w:jc w:val="center"/>
              <w:rPr>
                <w:b/>
                <w:lang w:val="id-ID"/>
              </w:rPr>
            </w:pPr>
            <w:r w:rsidRPr="00A16005">
              <w:rPr>
                <w:b/>
                <w:lang w:val="id-ID"/>
              </w:rPr>
              <w:t>7</w:t>
            </w:r>
          </w:p>
          <w:p w:rsidR="00EA363F" w:rsidRDefault="00EA363F" w:rsidP="00286EC3">
            <w:pPr>
              <w:jc w:val="center"/>
              <w:rPr>
                <w:b/>
                <w:lang w:val="id-ID"/>
              </w:rPr>
            </w:pPr>
          </w:p>
          <w:p w:rsidR="00EA363F" w:rsidRDefault="00EA363F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8</w:t>
            </w:r>
          </w:p>
          <w:p w:rsidR="00EA363F" w:rsidRPr="003C2B97" w:rsidRDefault="00EA363F" w:rsidP="00EA363F">
            <w:pPr>
              <w:rPr>
                <w:b/>
                <w:lang w:val="id-ID"/>
              </w:rPr>
            </w:pPr>
          </w:p>
        </w:tc>
        <w:tc>
          <w:tcPr>
            <w:tcW w:w="1657" w:type="dxa"/>
            <w:vAlign w:val="center"/>
          </w:tcPr>
          <w:p w:rsidR="000D644B" w:rsidRPr="00EA363F" w:rsidRDefault="00EA363F" w:rsidP="000359A6">
            <w:pPr>
              <w:jc w:val="center"/>
              <w:rPr>
                <w:lang w:val="id-ID"/>
              </w:rPr>
            </w:pPr>
            <w:r w:rsidRPr="004F2BB9">
              <w:rPr>
                <w:b/>
                <w:lang w:val="id-ID"/>
              </w:rPr>
              <w:t>PG</w:t>
            </w:r>
          </w:p>
        </w:tc>
        <w:tc>
          <w:tcPr>
            <w:tcW w:w="1152" w:type="dxa"/>
            <w:vAlign w:val="center"/>
          </w:tcPr>
          <w:p w:rsidR="000D644B" w:rsidRDefault="00EA363F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</w:p>
          <w:p w:rsidR="00EA363F" w:rsidRDefault="00EA363F" w:rsidP="000359A6">
            <w:pPr>
              <w:jc w:val="center"/>
              <w:rPr>
                <w:b/>
                <w:lang w:val="id-ID"/>
              </w:rPr>
            </w:pPr>
          </w:p>
          <w:p w:rsidR="00EA363F" w:rsidRDefault="00EA363F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</w:p>
          <w:p w:rsidR="00EA363F" w:rsidRDefault="00EA363F" w:rsidP="000359A6">
            <w:pPr>
              <w:jc w:val="center"/>
              <w:rPr>
                <w:b/>
                <w:lang w:val="id-ID"/>
              </w:rPr>
            </w:pPr>
          </w:p>
          <w:p w:rsidR="00EA363F" w:rsidRDefault="00EA363F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</w:p>
          <w:p w:rsidR="00EA363F" w:rsidRPr="003C2B97" w:rsidRDefault="00EA363F" w:rsidP="000359A6">
            <w:pPr>
              <w:jc w:val="center"/>
              <w:rPr>
                <w:b/>
                <w:lang w:val="id-ID"/>
              </w:rPr>
            </w:pPr>
          </w:p>
        </w:tc>
      </w:tr>
      <w:tr w:rsidR="000359A6" w:rsidRPr="003C2B97" w:rsidTr="00A16005">
        <w:trPr>
          <w:trHeight w:val="647"/>
        </w:trPr>
        <w:tc>
          <w:tcPr>
            <w:tcW w:w="946" w:type="dxa"/>
            <w:shd w:val="clear" w:color="auto" w:fill="auto"/>
          </w:tcPr>
          <w:p w:rsidR="000359A6" w:rsidRPr="003C2B97" w:rsidRDefault="00CD33B3" w:rsidP="00C0362D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4</w:t>
            </w:r>
          </w:p>
          <w:p w:rsidR="000359A6" w:rsidRPr="003C2B97" w:rsidRDefault="000359A6" w:rsidP="00BD4F4A">
            <w:pPr>
              <w:rPr>
                <w:b/>
                <w:lang w:val="id-ID"/>
              </w:rPr>
            </w:pPr>
          </w:p>
          <w:p w:rsidR="000359A6" w:rsidRPr="003C2B97" w:rsidRDefault="000359A6" w:rsidP="00C0362D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381" w:type="dxa"/>
            <w:shd w:val="clear" w:color="auto" w:fill="auto"/>
          </w:tcPr>
          <w:p w:rsidR="00CD33B3" w:rsidRDefault="00CD33B3" w:rsidP="00C0362D">
            <w:pPr>
              <w:spacing w:before="60" w:after="60"/>
              <w:ind w:left="318" w:hanging="318"/>
              <w:rPr>
                <w:lang w:val="id-ID"/>
              </w:rPr>
            </w:pPr>
            <w:r>
              <w:rPr>
                <w:lang w:val="id-ID"/>
              </w:rPr>
              <w:t xml:space="preserve">Menggunakan awalan dan </w:t>
            </w:r>
          </w:p>
          <w:p w:rsidR="000359A6" w:rsidRPr="003C2B97" w:rsidRDefault="00CD33B3" w:rsidP="00C0362D">
            <w:pPr>
              <w:spacing w:before="60" w:after="60"/>
              <w:ind w:left="318" w:hanging="318"/>
              <w:rPr>
                <w:lang w:val="sv-SE"/>
              </w:rPr>
            </w:pPr>
            <w:r>
              <w:rPr>
                <w:lang w:val="id-ID"/>
              </w:rPr>
              <w:t>akhiran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0359A6" w:rsidRDefault="00CD33B3" w:rsidP="00BD4F4A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-</w:t>
            </w:r>
            <w:r w:rsidR="00D60283">
              <w:rPr>
                <w:lang w:val="id-ID"/>
              </w:rPr>
              <w:t>Ajar basa</w:t>
            </w:r>
            <w:r>
              <w:rPr>
                <w:lang w:val="id-ID"/>
              </w:rPr>
              <w:t>:ater-ater anuswara,</w:t>
            </w:r>
          </w:p>
          <w:p w:rsidR="00CD33B3" w:rsidRDefault="00CD33B3" w:rsidP="00BD4F4A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   Penambang-a,tembung /  </w:t>
            </w:r>
          </w:p>
          <w:p w:rsidR="00CD33B3" w:rsidRDefault="00CD33B3" w:rsidP="00BD4F4A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   ukara andahan</w:t>
            </w:r>
          </w:p>
          <w:p w:rsidR="007767C9" w:rsidRDefault="00D60283" w:rsidP="00BD4F4A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-Kawruh basa :</w:t>
            </w:r>
            <w:r w:rsidR="007767C9">
              <w:rPr>
                <w:lang w:val="id-ID"/>
              </w:rPr>
              <w:t>gaman ,ratu,</w:t>
            </w:r>
          </w:p>
          <w:p w:rsidR="00D60283" w:rsidRDefault="007767C9" w:rsidP="00BD4F4A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   satriya ,unggah-unggah </w:t>
            </w:r>
          </w:p>
          <w:p w:rsidR="007767C9" w:rsidRDefault="00D60283" w:rsidP="00BD4F4A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   </w:t>
            </w:r>
            <w:r w:rsidR="007767C9">
              <w:rPr>
                <w:lang w:val="id-ID"/>
              </w:rPr>
              <w:t xml:space="preserve">basa </w:t>
            </w:r>
          </w:p>
          <w:p w:rsidR="00CD33B3" w:rsidRPr="00CD33B3" w:rsidRDefault="00CD33B3" w:rsidP="00BD4F4A">
            <w:pPr>
              <w:spacing w:before="60" w:after="60"/>
              <w:rPr>
                <w:lang w:val="id-ID"/>
              </w:rPr>
            </w:pPr>
          </w:p>
        </w:tc>
        <w:tc>
          <w:tcPr>
            <w:tcW w:w="4799" w:type="dxa"/>
            <w:shd w:val="clear" w:color="auto" w:fill="auto"/>
          </w:tcPr>
          <w:p w:rsidR="007767C9" w:rsidRDefault="00CD33B3" w:rsidP="003C2B9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1.Peserta didik mampu memahami dan </w:t>
            </w:r>
          </w:p>
          <w:p w:rsidR="007767C9" w:rsidRDefault="007767C9" w:rsidP="003C2B9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</w:t>
            </w:r>
            <w:r w:rsidR="00CD33B3">
              <w:rPr>
                <w:bCs/>
                <w:lang w:val="id-ID"/>
              </w:rPr>
              <w:t xml:space="preserve">menggunakan awalan dan akhiran </w:t>
            </w:r>
            <w:r>
              <w:rPr>
                <w:bCs/>
                <w:lang w:val="id-ID"/>
              </w:rPr>
              <w:t xml:space="preserve">(ater-ater </w:t>
            </w:r>
          </w:p>
          <w:p w:rsidR="000359A6" w:rsidRDefault="007767C9" w:rsidP="003C2B9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anuswara ,panambang –a, tembung / ukara </w:t>
            </w:r>
          </w:p>
          <w:p w:rsidR="007767C9" w:rsidRDefault="007767C9" w:rsidP="003C2B9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andahan )</w:t>
            </w:r>
          </w:p>
          <w:p w:rsidR="007767C9" w:rsidRDefault="007767C9" w:rsidP="003C2B9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2.Peserta didik mampu menguasai unggah-</w:t>
            </w:r>
          </w:p>
          <w:p w:rsidR="007767C9" w:rsidRPr="003C2B97" w:rsidRDefault="007767C9" w:rsidP="003C2B9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unggah basa</w:t>
            </w:r>
          </w:p>
        </w:tc>
        <w:tc>
          <w:tcPr>
            <w:tcW w:w="1094" w:type="dxa"/>
            <w:vAlign w:val="center"/>
          </w:tcPr>
          <w:p w:rsidR="000359A6" w:rsidRDefault="007767C9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9</w:t>
            </w:r>
          </w:p>
          <w:p w:rsidR="007767C9" w:rsidRDefault="007767C9" w:rsidP="00286EC3">
            <w:pPr>
              <w:jc w:val="center"/>
              <w:rPr>
                <w:b/>
                <w:lang w:val="id-ID"/>
              </w:rPr>
            </w:pPr>
          </w:p>
          <w:p w:rsidR="007767C9" w:rsidRDefault="007767C9" w:rsidP="00286EC3">
            <w:pPr>
              <w:jc w:val="center"/>
              <w:rPr>
                <w:b/>
                <w:lang w:val="id-ID"/>
              </w:rPr>
            </w:pPr>
          </w:p>
          <w:p w:rsidR="007767C9" w:rsidRDefault="007767C9" w:rsidP="00286EC3">
            <w:pPr>
              <w:jc w:val="center"/>
              <w:rPr>
                <w:b/>
                <w:lang w:val="id-ID"/>
              </w:rPr>
            </w:pPr>
          </w:p>
          <w:p w:rsidR="007767C9" w:rsidRDefault="007767C9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10</w:t>
            </w:r>
          </w:p>
          <w:p w:rsidR="007767C9" w:rsidRDefault="007767C9" w:rsidP="00286EC3">
            <w:pPr>
              <w:jc w:val="center"/>
              <w:rPr>
                <w:b/>
                <w:lang w:val="id-ID"/>
              </w:rPr>
            </w:pPr>
          </w:p>
          <w:p w:rsidR="007767C9" w:rsidRPr="003C2B97" w:rsidRDefault="007767C9" w:rsidP="00286EC3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1657" w:type="dxa"/>
            <w:vAlign w:val="center"/>
          </w:tcPr>
          <w:p w:rsidR="000359A6" w:rsidRDefault="000359A6" w:rsidP="000359A6">
            <w:pPr>
              <w:jc w:val="center"/>
            </w:pPr>
            <w:r w:rsidRPr="004F2BB9">
              <w:rPr>
                <w:b/>
                <w:lang w:val="id-ID"/>
              </w:rPr>
              <w:t>PG</w:t>
            </w:r>
          </w:p>
        </w:tc>
        <w:tc>
          <w:tcPr>
            <w:tcW w:w="1152" w:type="dxa"/>
            <w:vAlign w:val="center"/>
          </w:tcPr>
          <w:p w:rsidR="000359A6" w:rsidRDefault="007767C9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</w:p>
          <w:p w:rsidR="007767C9" w:rsidRDefault="007767C9" w:rsidP="000359A6">
            <w:pPr>
              <w:jc w:val="center"/>
              <w:rPr>
                <w:b/>
                <w:lang w:val="id-ID"/>
              </w:rPr>
            </w:pPr>
          </w:p>
          <w:p w:rsidR="007767C9" w:rsidRDefault="007767C9" w:rsidP="000359A6">
            <w:pPr>
              <w:jc w:val="center"/>
              <w:rPr>
                <w:b/>
                <w:lang w:val="id-ID"/>
              </w:rPr>
            </w:pPr>
          </w:p>
          <w:p w:rsidR="007767C9" w:rsidRDefault="007767C9" w:rsidP="000359A6">
            <w:pPr>
              <w:jc w:val="center"/>
              <w:rPr>
                <w:b/>
                <w:lang w:val="id-ID"/>
              </w:rPr>
            </w:pPr>
          </w:p>
          <w:p w:rsidR="007767C9" w:rsidRDefault="007767C9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</w:p>
          <w:p w:rsidR="007767C9" w:rsidRDefault="007767C9" w:rsidP="000359A6">
            <w:pPr>
              <w:jc w:val="center"/>
              <w:rPr>
                <w:b/>
                <w:lang w:val="id-ID"/>
              </w:rPr>
            </w:pPr>
          </w:p>
          <w:p w:rsidR="007767C9" w:rsidRPr="003C2B97" w:rsidRDefault="007767C9" w:rsidP="000359A6">
            <w:pPr>
              <w:jc w:val="center"/>
              <w:rPr>
                <w:b/>
                <w:lang w:val="id-ID"/>
              </w:rPr>
            </w:pPr>
          </w:p>
        </w:tc>
      </w:tr>
      <w:tr w:rsidR="000359A6" w:rsidRPr="003C2B97" w:rsidTr="00A16005">
        <w:trPr>
          <w:trHeight w:val="647"/>
        </w:trPr>
        <w:tc>
          <w:tcPr>
            <w:tcW w:w="946" w:type="dxa"/>
            <w:shd w:val="clear" w:color="auto" w:fill="auto"/>
            <w:vAlign w:val="center"/>
          </w:tcPr>
          <w:p w:rsidR="000359A6" w:rsidRDefault="007767C9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5</w:t>
            </w:r>
          </w:p>
          <w:p w:rsidR="007767C9" w:rsidRDefault="007767C9" w:rsidP="008D6A11">
            <w:pPr>
              <w:jc w:val="center"/>
              <w:rPr>
                <w:b/>
                <w:lang w:val="id-ID"/>
              </w:rPr>
            </w:pPr>
          </w:p>
          <w:p w:rsidR="007767C9" w:rsidRPr="003C2B97" w:rsidRDefault="007767C9" w:rsidP="008D6A11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381" w:type="dxa"/>
            <w:shd w:val="clear" w:color="auto" w:fill="auto"/>
          </w:tcPr>
          <w:p w:rsidR="000359A6" w:rsidRPr="007767C9" w:rsidRDefault="007767C9" w:rsidP="00643DD8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Mengapresiasi tembang macapat 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0359A6" w:rsidRDefault="007767C9" w:rsidP="00C0362D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-Nembang macapat </w:t>
            </w:r>
          </w:p>
          <w:p w:rsidR="007767C9" w:rsidRPr="007767C9" w:rsidRDefault="007767C9" w:rsidP="00C0362D">
            <w:pPr>
              <w:spacing w:before="60" w:after="60"/>
              <w:rPr>
                <w:lang w:val="id-ID"/>
              </w:rPr>
            </w:pPr>
          </w:p>
        </w:tc>
        <w:tc>
          <w:tcPr>
            <w:tcW w:w="4799" w:type="dxa"/>
            <w:shd w:val="clear" w:color="auto" w:fill="auto"/>
          </w:tcPr>
          <w:p w:rsidR="007767C9" w:rsidRDefault="007767C9" w:rsidP="00FD6416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1.Peserta didik mampu menguasai tentang </w:t>
            </w:r>
          </w:p>
          <w:p w:rsidR="000359A6" w:rsidRPr="003C2B97" w:rsidRDefault="007767C9" w:rsidP="00FD6416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nembang macapat </w:t>
            </w:r>
          </w:p>
        </w:tc>
        <w:tc>
          <w:tcPr>
            <w:tcW w:w="1094" w:type="dxa"/>
            <w:vAlign w:val="center"/>
          </w:tcPr>
          <w:p w:rsidR="000359A6" w:rsidRDefault="007767C9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11</w:t>
            </w:r>
          </w:p>
          <w:p w:rsidR="00D60283" w:rsidRPr="003C2B97" w:rsidRDefault="00D60283" w:rsidP="00286EC3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1657" w:type="dxa"/>
            <w:vAlign w:val="center"/>
          </w:tcPr>
          <w:p w:rsidR="000359A6" w:rsidRDefault="00D60283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 xml:space="preserve">Menjodohkan </w:t>
            </w:r>
          </w:p>
          <w:p w:rsidR="00D60283" w:rsidRDefault="00D60283" w:rsidP="000359A6">
            <w:pPr>
              <w:jc w:val="center"/>
            </w:pPr>
          </w:p>
        </w:tc>
        <w:tc>
          <w:tcPr>
            <w:tcW w:w="1152" w:type="dxa"/>
            <w:vAlign w:val="center"/>
          </w:tcPr>
          <w:p w:rsidR="000359A6" w:rsidRDefault="00D60283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3</w:t>
            </w:r>
          </w:p>
          <w:p w:rsidR="00D60283" w:rsidRPr="003C2B97" w:rsidRDefault="00D60283" w:rsidP="000359A6">
            <w:pPr>
              <w:jc w:val="center"/>
              <w:rPr>
                <w:b/>
                <w:lang w:val="id-ID"/>
              </w:rPr>
            </w:pPr>
          </w:p>
        </w:tc>
      </w:tr>
      <w:tr w:rsidR="000359A6" w:rsidRPr="003C2B97" w:rsidTr="00A16005">
        <w:trPr>
          <w:trHeight w:val="647"/>
        </w:trPr>
        <w:tc>
          <w:tcPr>
            <w:tcW w:w="946" w:type="dxa"/>
            <w:shd w:val="clear" w:color="auto" w:fill="auto"/>
            <w:vAlign w:val="center"/>
          </w:tcPr>
          <w:p w:rsidR="00D60283" w:rsidRDefault="00D60283" w:rsidP="00D6028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6</w:t>
            </w:r>
          </w:p>
          <w:p w:rsidR="00D60283" w:rsidRDefault="00D60283" w:rsidP="00D60283">
            <w:pPr>
              <w:jc w:val="center"/>
              <w:rPr>
                <w:b/>
                <w:lang w:val="id-ID"/>
              </w:rPr>
            </w:pPr>
          </w:p>
          <w:p w:rsidR="00D60283" w:rsidRDefault="00D60283" w:rsidP="00D60283">
            <w:pPr>
              <w:jc w:val="center"/>
              <w:rPr>
                <w:b/>
                <w:lang w:val="id-ID"/>
              </w:rPr>
            </w:pPr>
          </w:p>
          <w:p w:rsidR="00D60283" w:rsidRDefault="00D60283" w:rsidP="00D60283">
            <w:pPr>
              <w:jc w:val="center"/>
              <w:rPr>
                <w:b/>
                <w:lang w:val="id-ID"/>
              </w:rPr>
            </w:pPr>
          </w:p>
          <w:p w:rsidR="00D60283" w:rsidRDefault="00D60283" w:rsidP="00D60283">
            <w:pPr>
              <w:jc w:val="center"/>
              <w:rPr>
                <w:b/>
                <w:lang w:val="id-ID"/>
              </w:rPr>
            </w:pPr>
          </w:p>
          <w:p w:rsidR="00D60283" w:rsidRDefault="00D60283" w:rsidP="00D60283">
            <w:pPr>
              <w:jc w:val="center"/>
              <w:rPr>
                <w:b/>
                <w:lang w:val="id-ID"/>
              </w:rPr>
            </w:pPr>
          </w:p>
          <w:p w:rsidR="00D60283" w:rsidRDefault="00D60283" w:rsidP="00D60283">
            <w:pPr>
              <w:rPr>
                <w:b/>
                <w:lang w:val="id-ID"/>
              </w:rPr>
            </w:pPr>
          </w:p>
          <w:p w:rsidR="000359A6" w:rsidRPr="003C2B97" w:rsidRDefault="000359A6" w:rsidP="008D6A11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381" w:type="dxa"/>
            <w:shd w:val="clear" w:color="auto" w:fill="auto"/>
          </w:tcPr>
          <w:p w:rsidR="00D60283" w:rsidRDefault="00D60283" w:rsidP="00D60283">
            <w:pPr>
              <w:spacing w:before="60" w:after="60"/>
              <w:ind w:left="318" w:hanging="318"/>
              <w:rPr>
                <w:lang w:val="id-ID"/>
              </w:rPr>
            </w:pPr>
            <w:r>
              <w:rPr>
                <w:lang w:val="id-ID"/>
              </w:rPr>
              <w:t xml:space="preserve">Menggunakan awalan dan </w:t>
            </w:r>
          </w:p>
          <w:p w:rsidR="000359A6" w:rsidRPr="003C2B97" w:rsidRDefault="00D60283" w:rsidP="00D60283">
            <w:pPr>
              <w:spacing w:before="60" w:after="60"/>
              <w:rPr>
                <w:lang w:val="sv-SE"/>
              </w:rPr>
            </w:pPr>
            <w:r>
              <w:rPr>
                <w:lang w:val="id-ID"/>
              </w:rPr>
              <w:t>akhiran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60283" w:rsidRDefault="00D60283" w:rsidP="00D60283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-Ajar basa:ater-ater anuswara,</w:t>
            </w:r>
          </w:p>
          <w:p w:rsidR="00D60283" w:rsidRDefault="00D60283" w:rsidP="00D60283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   Penambang-a,tembung /  </w:t>
            </w:r>
          </w:p>
          <w:p w:rsidR="00D60283" w:rsidRDefault="00D60283" w:rsidP="00D60283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   ukara andahan</w:t>
            </w:r>
          </w:p>
          <w:p w:rsidR="00D60283" w:rsidRDefault="00D60283" w:rsidP="00D60283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-Kawruh basa :gaman ,ratu,</w:t>
            </w:r>
          </w:p>
          <w:p w:rsidR="00D60283" w:rsidRDefault="00D60283" w:rsidP="00D60283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   satriya ,unggah-unggah </w:t>
            </w:r>
          </w:p>
          <w:p w:rsidR="00D60283" w:rsidRDefault="00D60283" w:rsidP="00D60283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   basa </w:t>
            </w:r>
          </w:p>
          <w:p w:rsidR="000359A6" w:rsidRPr="00D60283" w:rsidRDefault="000359A6" w:rsidP="00C0362D">
            <w:pPr>
              <w:spacing w:before="60" w:after="60"/>
              <w:rPr>
                <w:lang w:val="id-ID"/>
              </w:rPr>
            </w:pPr>
          </w:p>
        </w:tc>
        <w:tc>
          <w:tcPr>
            <w:tcW w:w="4799" w:type="dxa"/>
            <w:shd w:val="clear" w:color="auto" w:fill="auto"/>
          </w:tcPr>
          <w:p w:rsidR="00D60283" w:rsidRDefault="00D60283" w:rsidP="00D60283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1.Peserta didik mampu memahami dan </w:t>
            </w:r>
          </w:p>
          <w:p w:rsidR="00D60283" w:rsidRDefault="00D60283" w:rsidP="00D60283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menggunakan awalan dan akhiran (ater-ater </w:t>
            </w:r>
          </w:p>
          <w:p w:rsidR="00D60283" w:rsidRDefault="00D60283" w:rsidP="00D60283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anuswara ,panambang –a, tembung / ukara </w:t>
            </w:r>
          </w:p>
          <w:p w:rsidR="00D60283" w:rsidRDefault="00D60283" w:rsidP="00D60283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andahan )</w:t>
            </w:r>
          </w:p>
          <w:p w:rsidR="00D60283" w:rsidRDefault="00D60283" w:rsidP="00D60283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2.Peserta didik mampu menguasai gaman ,ratu,</w:t>
            </w:r>
          </w:p>
          <w:p w:rsidR="00D60283" w:rsidRDefault="00D60283" w:rsidP="00D60283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satriya</w:t>
            </w:r>
          </w:p>
          <w:p w:rsidR="000359A6" w:rsidRDefault="000359A6" w:rsidP="00D60283">
            <w:pPr>
              <w:rPr>
                <w:bCs/>
                <w:lang w:val="id-ID"/>
              </w:rPr>
            </w:pPr>
          </w:p>
        </w:tc>
        <w:tc>
          <w:tcPr>
            <w:tcW w:w="1094" w:type="dxa"/>
            <w:vAlign w:val="center"/>
          </w:tcPr>
          <w:p w:rsidR="000359A6" w:rsidRDefault="00D60283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12</w:t>
            </w:r>
          </w:p>
          <w:p w:rsidR="00D60283" w:rsidRDefault="00D60283" w:rsidP="00286EC3">
            <w:pPr>
              <w:jc w:val="center"/>
              <w:rPr>
                <w:b/>
                <w:lang w:val="id-ID"/>
              </w:rPr>
            </w:pPr>
          </w:p>
          <w:p w:rsidR="00D60283" w:rsidRDefault="00D60283" w:rsidP="00286EC3">
            <w:pPr>
              <w:jc w:val="center"/>
              <w:rPr>
                <w:b/>
                <w:lang w:val="id-ID"/>
              </w:rPr>
            </w:pPr>
          </w:p>
          <w:p w:rsidR="00D60283" w:rsidRDefault="00D60283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13</w:t>
            </w:r>
          </w:p>
          <w:p w:rsidR="00D60283" w:rsidRDefault="00D60283" w:rsidP="00286EC3">
            <w:pPr>
              <w:jc w:val="center"/>
              <w:rPr>
                <w:b/>
                <w:lang w:val="id-ID"/>
              </w:rPr>
            </w:pPr>
          </w:p>
          <w:p w:rsidR="00D60283" w:rsidRPr="003C2B97" w:rsidRDefault="00D60283" w:rsidP="00286EC3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1657" w:type="dxa"/>
            <w:vAlign w:val="center"/>
          </w:tcPr>
          <w:p w:rsidR="000359A6" w:rsidRDefault="00CF279C" w:rsidP="000359A6">
            <w:pPr>
              <w:jc w:val="center"/>
            </w:pPr>
            <w:r>
              <w:rPr>
                <w:b/>
                <w:lang w:val="id-ID"/>
              </w:rPr>
              <w:t>Menjodohkan</w:t>
            </w:r>
          </w:p>
        </w:tc>
        <w:tc>
          <w:tcPr>
            <w:tcW w:w="1152" w:type="dxa"/>
            <w:vAlign w:val="center"/>
          </w:tcPr>
          <w:p w:rsidR="000359A6" w:rsidRPr="003C2B97" w:rsidRDefault="00216F11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3</w:t>
            </w:r>
          </w:p>
        </w:tc>
      </w:tr>
      <w:tr w:rsidR="000359A6" w:rsidRPr="003C2B97" w:rsidTr="00A16005">
        <w:trPr>
          <w:trHeight w:val="647"/>
        </w:trPr>
        <w:tc>
          <w:tcPr>
            <w:tcW w:w="946" w:type="dxa"/>
            <w:shd w:val="clear" w:color="auto" w:fill="auto"/>
            <w:vAlign w:val="center"/>
          </w:tcPr>
          <w:p w:rsidR="00D60283" w:rsidRDefault="00CF279C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7</w:t>
            </w:r>
          </w:p>
          <w:p w:rsidR="00CF279C" w:rsidRDefault="00CF279C" w:rsidP="008D6A11">
            <w:pPr>
              <w:jc w:val="center"/>
              <w:rPr>
                <w:b/>
                <w:lang w:val="id-ID"/>
              </w:rPr>
            </w:pPr>
          </w:p>
          <w:p w:rsidR="00CF279C" w:rsidRDefault="00CF279C" w:rsidP="008D6A11">
            <w:pPr>
              <w:jc w:val="center"/>
              <w:rPr>
                <w:b/>
                <w:lang w:val="id-ID"/>
              </w:rPr>
            </w:pPr>
          </w:p>
          <w:p w:rsidR="000359A6" w:rsidRPr="003C2B97" w:rsidRDefault="000359A6" w:rsidP="008D6A11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381" w:type="dxa"/>
            <w:shd w:val="clear" w:color="auto" w:fill="auto"/>
          </w:tcPr>
          <w:p w:rsidR="000359A6" w:rsidRPr="00CF279C" w:rsidRDefault="00CF279C" w:rsidP="00643DD8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Mengajukan dan menjawab pertanyaan </w:t>
            </w:r>
          </w:p>
        </w:tc>
        <w:tc>
          <w:tcPr>
            <w:tcW w:w="3107" w:type="dxa"/>
            <w:shd w:val="clear" w:color="auto" w:fill="auto"/>
          </w:tcPr>
          <w:p w:rsidR="00CF279C" w:rsidRDefault="00CF279C" w:rsidP="00CF279C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-Mangsuli pitakon lan </w:t>
            </w:r>
          </w:p>
          <w:p w:rsidR="000359A6" w:rsidRPr="00CF279C" w:rsidRDefault="00CF279C" w:rsidP="00CF279C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  pacelathon</w:t>
            </w:r>
          </w:p>
        </w:tc>
        <w:tc>
          <w:tcPr>
            <w:tcW w:w="4799" w:type="dxa"/>
            <w:shd w:val="clear" w:color="auto" w:fill="auto"/>
          </w:tcPr>
          <w:p w:rsidR="00CF279C" w:rsidRDefault="00CF279C" w:rsidP="003C2B9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1.Peserta didik mampu mengajukan dan </w:t>
            </w:r>
          </w:p>
          <w:p w:rsidR="000359A6" w:rsidRDefault="00CF279C" w:rsidP="003C2B9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menjawab pertanyaan </w:t>
            </w:r>
          </w:p>
          <w:p w:rsidR="00CF279C" w:rsidRPr="003C2B97" w:rsidRDefault="00CF279C" w:rsidP="003C2B97">
            <w:pPr>
              <w:rPr>
                <w:bCs/>
                <w:lang w:val="id-ID"/>
              </w:rPr>
            </w:pPr>
          </w:p>
        </w:tc>
        <w:tc>
          <w:tcPr>
            <w:tcW w:w="1094" w:type="dxa"/>
            <w:vAlign w:val="center"/>
          </w:tcPr>
          <w:p w:rsidR="000359A6" w:rsidRPr="003C2B97" w:rsidRDefault="00CF279C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14</w:t>
            </w:r>
          </w:p>
        </w:tc>
        <w:tc>
          <w:tcPr>
            <w:tcW w:w="1657" w:type="dxa"/>
            <w:vAlign w:val="center"/>
          </w:tcPr>
          <w:p w:rsidR="000359A6" w:rsidRDefault="00CF279C" w:rsidP="000359A6">
            <w:pPr>
              <w:jc w:val="center"/>
            </w:pPr>
            <w:r>
              <w:rPr>
                <w:b/>
                <w:lang w:val="id-ID"/>
              </w:rPr>
              <w:t>Menjodohkan</w:t>
            </w:r>
          </w:p>
        </w:tc>
        <w:tc>
          <w:tcPr>
            <w:tcW w:w="1152" w:type="dxa"/>
            <w:vAlign w:val="center"/>
          </w:tcPr>
          <w:p w:rsidR="000359A6" w:rsidRPr="003C2B97" w:rsidRDefault="00216F11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3</w:t>
            </w:r>
          </w:p>
        </w:tc>
      </w:tr>
      <w:tr w:rsidR="000359A6" w:rsidRPr="003C2B97" w:rsidTr="00A16005">
        <w:trPr>
          <w:trHeight w:val="647"/>
        </w:trPr>
        <w:tc>
          <w:tcPr>
            <w:tcW w:w="946" w:type="dxa"/>
            <w:shd w:val="clear" w:color="auto" w:fill="auto"/>
            <w:vAlign w:val="center"/>
          </w:tcPr>
          <w:p w:rsidR="000359A6" w:rsidRDefault="00CF279C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8</w:t>
            </w:r>
          </w:p>
          <w:p w:rsidR="00CF279C" w:rsidRPr="003C2B97" w:rsidRDefault="00CF279C" w:rsidP="008D6A11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381" w:type="dxa"/>
            <w:shd w:val="clear" w:color="auto" w:fill="auto"/>
          </w:tcPr>
          <w:p w:rsidR="000359A6" w:rsidRPr="00CF279C" w:rsidRDefault="00CF279C" w:rsidP="00643DD8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Menyusun kalimat dan lawan kata 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CF279C" w:rsidRDefault="00CF279C" w:rsidP="00CF279C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-Kosok balen</w:t>
            </w:r>
          </w:p>
          <w:p w:rsidR="00CF279C" w:rsidRDefault="00CF279C" w:rsidP="00CF279C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-Nyusun ukara</w:t>
            </w:r>
          </w:p>
          <w:p w:rsidR="00CF279C" w:rsidRPr="00CF279C" w:rsidRDefault="00CF279C" w:rsidP="00CF279C">
            <w:pPr>
              <w:spacing w:before="60" w:after="60"/>
              <w:rPr>
                <w:lang w:val="id-ID"/>
              </w:rPr>
            </w:pPr>
          </w:p>
        </w:tc>
        <w:tc>
          <w:tcPr>
            <w:tcW w:w="4799" w:type="dxa"/>
            <w:shd w:val="clear" w:color="auto" w:fill="auto"/>
          </w:tcPr>
          <w:p w:rsidR="00CF279C" w:rsidRDefault="00CF279C" w:rsidP="003C2B9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lastRenderedPageBreak/>
              <w:t xml:space="preserve">1.Peserta didik mampu menguasai tembung </w:t>
            </w:r>
          </w:p>
          <w:p w:rsidR="000359A6" w:rsidRDefault="00CF279C" w:rsidP="003C2B9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kosok balen</w:t>
            </w:r>
          </w:p>
        </w:tc>
        <w:tc>
          <w:tcPr>
            <w:tcW w:w="1094" w:type="dxa"/>
            <w:vAlign w:val="center"/>
          </w:tcPr>
          <w:p w:rsidR="000359A6" w:rsidRPr="003C2B97" w:rsidRDefault="00CF279C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15</w:t>
            </w:r>
          </w:p>
        </w:tc>
        <w:tc>
          <w:tcPr>
            <w:tcW w:w="1657" w:type="dxa"/>
            <w:vAlign w:val="center"/>
          </w:tcPr>
          <w:p w:rsidR="000359A6" w:rsidRDefault="00CF279C" w:rsidP="000359A6">
            <w:pPr>
              <w:jc w:val="center"/>
            </w:pPr>
            <w:r>
              <w:rPr>
                <w:b/>
                <w:lang w:val="id-ID"/>
              </w:rPr>
              <w:t>Menjodohkan</w:t>
            </w:r>
          </w:p>
        </w:tc>
        <w:tc>
          <w:tcPr>
            <w:tcW w:w="1152" w:type="dxa"/>
            <w:vAlign w:val="center"/>
          </w:tcPr>
          <w:p w:rsidR="000359A6" w:rsidRPr="003C2B97" w:rsidRDefault="00216F11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3</w:t>
            </w:r>
          </w:p>
        </w:tc>
      </w:tr>
      <w:tr w:rsidR="000359A6" w:rsidRPr="003C2B97" w:rsidTr="00A16005">
        <w:trPr>
          <w:trHeight w:val="647"/>
        </w:trPr>
        <w:tc>
          <w:tcPr>
            <w:tcW w:w="946" w:type="dxa"/>
            <w:shd w:val="clear" w:color="auto" w:fill="auto"/>
          </w:tcPr>
          <w:p w:rsidR="0097224E" w:rsidRDefault="0097224E" w:rsidP="0097224E">
            <w:pPr>
              <w:jc w:val="center"/>
              <w:rPr>
                <w:b/>
                <w:lang w:val="id-ID"/>
              </w:rPr>
            </w:pPr>
          </w:p>
          <w:p w:rsidR="0097224E" w:rsidRDefault="0097224E" w:rsidP="003C2B97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9</w:t>
            </w:r>
          </w:p>
          <w:p w:rsidR="0097224E" w:rsidRPr="003C2B97" w:rsidRDefault="0097224E" w:rsidP="003C2B97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381" w:type="dxa"/>
            <w:shd w:val="clear" w:color="auto" w:fill="auto"/>
          </w:tcPr>
          <w:p w:rsidR="000359A6" w:rsidRPr="0097224E" w:rsidRDefault="0097224E" w:rsidP="0097224E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Menjelaskan pembacaan geguritan 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0359A6" w:rsidRDefault="0097224E" w:rsidP="00BD4F4A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-Wacan</w:t>
            </w:r>
          </w:p>
          <w:p w:rsidR="0097224E" w:rsidRPr="0097224E" w:rsidRDefault="0097224E" w:rsidP="00BD4F4A">
            <w:pPr>
              <w:spacing w:before="60" w:after="60"/>
              <w:rPr>
                <w:lang w:val="id-ID"/>
              </w:rPr>
            </w:pPr>
          </w:p>
        </w:tc>
        <w:tc>
          <w:tcPr>
            <w:tcW w:w="4799" w:type="dxa"/>
            <w:shd w:val="clear" w:color="auto" w:fill="auto"/>
          </w:tcPr>
          <w:p w:rsidR="0097224E" w:rsidRDefault="0097224E" w:rsidP="003C2B9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1.Peserta didik mampu mengetahui nama </w:t>
            </w:r>
          </w:p>
          <w:p w:rsidR="000359A6" w:rsidRPr="00BD4F4A" w:rsidRDefault="0097224E" w:rsidP="003C2B9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tempat umum </w:t>
            </w:r>
          </w:p>
        </w:tc>
        <w:tc>
          <w:tcPr>
            <w:tcW w:w="1094" w:type="dxa"/>
            <w:vAlign w:val="center"/>
          </w:tcPr>
          <w:p w:rsidR="000359A6" w:rsidRPr="003C2B97" w:rsidRDefault="000359A6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</w:t>
            </w:r>
            <w:r w:rsidR="0097224E">
              <w:rPr>
                <w:b/>
                <w:lang w:val="id-ID"/>
              </w:rPr>
              <w:t>6</w:t>
            </w:r>
          </w:p>
        </w:tc>
        <w:tc>
          <w:tcPr>
            <w:tcW w:w="1657" w:type="dxa"/>
            <w:vAlign w:val="center"/>
          </w:tcPr>
          <w:p w:rsidR="000359A6" w:rsidRPr="003C2B97" w:rsidRDefault="000359A6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Isian</w:t>
            </w:r>
          </w:p>
        </w:tc>
        <w:tc>
          <w:tcPr>
            <w:tcW w:w="1152" w:type="dxa"/>
            <w:vAlign w:val="center"/>
          </w:tcPr>
          <w:p w:rsidR="000359A6" w:rsidRPr="003C2B97" w:rsidRDefault="0097224E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4</w:t>
            </w:r>
          </w:p>
        </w:tc>
      </w:tr>
      <w:tr w:rsidR="000359A6" w:rsidRPr="003C2B97" w:rsidTr="00A16005">
        <w:trPr>
          <w:trHeight w:val="647"/>
        </w:trPr>
        <w:tc>
          <w:tcPr>
            <w:tcW w:w="946" w:type="dxa"/>
            <w:shd w:val="clear" w:color="auto" w:fill="auto"/>
          </w:tcPr>
          <w:p w:rsidR="0097224E" w:rsidRDefault="0097224E" w:rsidP="003C2B97">
            <w:pPr>
              <w:jc w:val="center"/>
              <w:rPr>
                <w:b/>
                <w:lang w:val="id-ID"/>
              </w:rPr>
            </w:pPr>
          </w:p>
          <w:p w:rsidR="000359A6" w:rsidRPr="003C2B97" w:rsidRDefault="0097224E" w:rsidP="003C2B97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10</w:t>
            </w:r>
          </w:p>
        </w:tc>
        <w:tc>
          <w:tcPr>
            <w:tcW w:w="3381" w:type="dxa"/>
            <w:shd w:val="clear" w:color="auto" w:fill="auto"/>
          </w:tcPr>
          <w:p w:rsidR="000359A6" w:rsidRPr="003C2B97" w:rsidRDefault="00A16005" w:rsidP="00C0362D">
            <w:pPr>
              <w:spacing w:before="60" w:after="60"/>
            </w:pPr>
            <w:r>
              <w:rPr>
                <w:lang w:val="id-ID"/>
              </w:rPr>
              <w:t>Mengapresiasi tembang macapat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A16005" w:rsidRDefault="00A16005" w:rsidP="00A16005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-Nembang ma</w:t>
            </w:r>
            <w:r w:rsidR="00845A51">
              <w:rPr>
                <w:lang w:val="id-ID"/>
              </w:rPr>
              <w:t>capat</w:t>
            </w:r>
          </w:p>
          <w:p w:rsidR="000359A6" w:rsidRPr="003C2B97" w:rsidRDefault="000359A6" w:rsidP="0097224E">
            <w:pPr>
              <w:spacing w:before="60" w:after="60"/>
              <w:rPr>
                <w:lang w:val="id-ID"/>
              </w:rPr>
            </w:pPr>
          </w:p>
        </w:tc>
        <w:tc>
          <w:tcPr>
            <w:tcW w:w="4799" w:type="dxa"/>
            <w:shd w:val="clear" w:color="auto" w:fill="auto"/>
          </w:tcPr>
          <w:p w:rsidR="00A16005" w:rsidRDefault="00A16005" w:rsidP="00A16005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1.Peserta didik mampu menguasai tentang </w:t>
            </w:r>
          </w:p>
          <w:p w:rsidR="000359A6" w:rsidRPr="00BD4F4A" w:rsidRDefault="00A16005" w:rsidP="00A16005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nembang macapat</w:t>
            </w:r>
          </w:p>
        </w:tc>
        <w:tc>
          <w:tcPr>
            <w:tcW w:w="1094" w:type="dxa"/>
            <w:vAlign w:val="center"/>
          </w:tcPr>
          <w:p w:rsidR="000359A6" w:rsidRPr="003C2B97" w:rsidRDefault="000359A6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</w:t>
            </w:r>
            <w:r w:rsidR="00A16005">
              <w:rPr>
                <w:b/>
                <w:lang w:val="id-ID"/>
              </w:rPr>
              <w:t>7</w:t>
            </w:r>
          </w:p>
        </w:tc>
        <w:tc>
          <w:tcPr>
            <w:tcW w:w="1657" w:type="dxa"/>
            <w:vAlign w:val="center"/>
          </w:tcPr>
          <w:p w:rsidR="000359A6" w:rsidRDefault="000359A6" w:rsidP="000359A6">
            <w:pPr>
              <w:jc w:val="center"/>
            </w:pPr>
            <w:r w:rsidRPr="00EA1321">
              <w:rPr>
                <w:b/>
                <w:lang w:val="id-ID"/>
              </w:rPr>
              <w:t>Isian</w:t>
            </w:r>
          </w:p>
        </w:tc>
        <w:tc>
          <w:tcPr>
            <w:tcW w:w="1152" w:type="dxa"/>
            <w:vAlign w:val="center"/>
          </w:tcPr>
          <w:p w:rsidR="000359A6" w:rsidRPr="003C2B97" w:rsidRDefault="00A16005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4</w:t>
            </w:r>
          </w:p>
        </w:tc>
      </w:tr>
      <w:tr w:rsidR="000359A6" w:rsidRPr="003C2B97" w:rsidTr="00A16005">
        <w:trPr>
          <w:trHeight w:val="647"/>
        </w:trPr>
        <w:tc>
          <w:tcPr>
            <w:tcW w:w="946" w:type="dxa"/>
            <w:shd w:val="clear" w:color="auto" w:fill="auto"/>
          </w:tcPr>
          <w:p w:rsidR="000359A6" w:rsidRPr="003C2B97" w:rsidRDefault="00A16005" w:rsidP="003C2B97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11</w:t>
            </w:r>
          </w:p>
        </w:tc>
        <w:tc>
          <w:tcPr>
            <w:tcW w:w="3381" w:type="dxa"/>
            <w:shd w:val="clear" w:color="auto" w:fill="auto"/>
          </w:tcPr>
          <w:p w:rsidR="000359A6" w:rsidRPr="0031487F" w:rsidRDefault="00A16005" w:rsidP="00A16005">
            <w:pPr>
              <w:spacing w:before="60" w:after="60"/>
              <w:ind w:left="318" w:hanging="318"/>
              <w:rPr>
                <w:lang w:val="sv-SE"/>
              </w:rPr>
            </w:pPr>
            <w:r>
              <w:rPr>
                <w:lang w:val="id-ID"/>
              </w:rPr>
              <w:t xml:space="preserve">Mengapresiasi cerita anak 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A16005" w:rsidRDefault="00A16005" w:rsidP="00A16005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-Crita / dongeng</w:t>
            </w:r>
          </w:p>
          <w:p w:rsidR="00A16005" w:rsidRPr="00A16005" w:rsidRDefault="00A16005" w:rsidP="00A16005">
            <w:pPr>
              <w:spacing w:before="60" w:after="60"/>
              <w:rPr>
                <w:lang w:val="id-ID"/>
              </w:rPr>
            </w:pPr>
          </w:p>
        </w:tc>
        <w:tc>
          <w:tcPr>
            <w:tcW w:w="4799" w:type="dxa"/>
            <w:shd w:val="clear" w:color="auto" w:fill="auto"/>
          </w:tcPr>
          <w:p w:rsidR="00A16005" w:rsidRPr="003C2B97" w:rsidRDefault="00A16005" w:rsidP="00A16005">
            <w:pPr>
              <w:ind w:left="176" w:hanging="176"/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1.Peserta didik  dapat mengetahui cerita punakawan</w:t>
            </w:r>
          </w:p>
        </w:tc>
        <w:tc>
          <w:tcPr>
            <w:tcW w:w="1094" w:type="dxa"/>
            <w:vAlign w:val="center"/>
          </w:tcPr>
          <w:p w:rsidR="000359A6" w:rsidRDefault="00A16005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18</w:t>
            </w:r>
          </w:p>
        </w:tc>
        <w:tc>
          <w:tcPr>
            <w:tcW w:w="1657" w:type="dxa"/>
            <w:vAlign w:val="center"/>
          </w:tcPr>
          <w:p w:rsidR="000359A6" w:rsidRDefault="000359A6" w:rsidP="000359A6">
            <w:pPr>
              <w:jc w:val="center"/>
            </w:pPr>
            <w:r w:rsidRPr="00EA1321">
              <w:rPr>
                <w:b/>
                <w:lang w:val="id-ID"/>
              </w:rPr>
              <w:t>Isian</w:t>
            </w:r>
          </w:p>
        </w:tc>
        <w:tc>
          <w:tcPr>
            <w:tcW w:w="1152" w:type="dxa"/>
            <w:vAlign w:val="center"/>
          </w:tcPr>
          <w:p w:rsidR="000359A6" w:rsidRPr="003C2B97" w:rsidRDefault="00A16005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4</w:t>
            </w:r>
          </w:p>
        </w:tc>
      </w:tr>
      <w:tr w:rsidR="000359A6" w:rsidRPr="003C2B97" w:rsidTr="00A16005">
        <w:trPr>
          <w:trHeight w:val="647"/>
        </w:trPr>
        <w:tc>
          <w:tcPr>
            <w:tcW w:w="946" w:type="dxa"/>
            <w:shd w:val="clear" w:color="auto" w:fill="auto"/>
          </w:tcPr>
          <w:p w:rsidR="000359A6" w:rsidRDefault="00A16005" w:rsidP="00845A5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12</w:t>
            </w:r>
          </w:p>
          <w:p w:rsidR="00A16005" w:rsidRPr="003C2B97" w:rsidRDefault="00A16005" w:rsidP="00A16005">
            <w:pPr>
              <w:rPr>
                <w:b/>
                <w:lang w:val="id-ID"/>
              </w:rPr>
            </w:pPr>
          </w:p>
        </w:tc>
        <w:tc>
          <w:tcPr>
            <w:tcW w:w="3381" w:type="dxa"/>
            <w:shd w:val="clear" w:color="auto" w:fill="auto"/>
          </w:tcPr>
          <w:p w:rsidR="00A16005" w:rsidRDefault="00A16005" w:rsidP="0031487F">
            <w:pPr>
              <w:spacing w:before="60" w:after="60"/>
              <w:ind w:left="318" w:hanging="318"/>
              <w:rPr>
                <w:lang w:val="id-ID"/>
              </w:rPr>
            </w:pPr>
            <w:r>
              <w:rPr>
                <w:lang w:val="id-ID"/>
              </w:rPr>
              <w:t xml:space="preserve">Menyusun kalimat dan lawan </w:t>
            </w:r>
          </w:p>
          <w:p w:rsidR="000359A6" w:rsidRPr="003C2B97" w:rsidRDefault="00A16005" w:rsidP="00C86B83">
            <w:pPr>
              <w:tabs>
                <w:tab w:val="left" w:pos="810"/>
              </w:tabs>
              <w:spacing w:before="60" w:after="60"/>
              <w:ind w:left="318" w:hanging="318"/>
              <w:rPr>
                <w:lang w:val="id-ID"/>
              </w:rPr>
            </w:pPr>
            <w:r>
              <w:rPr>
                <w:lang w:val="id-ID"/>
              </w:rPr>
              <w:t>kata</w:t>
            </w:r>
            <w:r w:rsidR="00C86B83">
              <w:rPr>
                <w:lang w:val="id-ID"/>
              </w:rPr>
              <w:tab/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442C33" w:rsidRDefault="00442C33" w:rsidP="00442C33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-Kosok balen</w:t>
            </w:r>
          </w:p>
          <w:p w:rsidR="000359A6" w:rsidRDefault="00442C33" w:rsidP="00A16005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-Ngrampungke ukara</w:t>
            </w:r>
          </w:p>
          <w:p w:rsidR="00442C33" w:rsidRPr="00442C33" w:rsidRDefault="00442C33" w:rsidP="00A16005">
            <w:pPr>
              <w:spacing w:before="60" w:after="60"/>
              <w:rPr>
                <w:lang w:val="id-ID"/>
              </w:rPr>
            </w:pPr>
          </w:p>
        </w:tc>
        <w:tc>
          <w:tcPr>
            <w:tcW w:w="4799" w:type="dxa"/>
            <w:shd w:val="clear" w:color="auto" w:fill="auto"/>
          </w:tcPr>
          <w:p w:rsidR="00442C33" w:rsidRDefault="00442C33" w:rsidP="00442C33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1.Peserta didik mampu menguasai tembung </w:t>
            </w:r>
          </w:p>
          <w:p w:rsidR="000359A6" w:rsidRDefault="00442C33" w:rsidP="00442C33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kosok balen</w:t>
            </w:r>
          </w:p>
          <w:p w:rsidR="00442C33" w:rsidRDefault="00442C33" w:rsidP="00442C33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2.Peserta didik mampu memahami </w:t>
            </w:r>
          </w:p>
          <w:p w:rsidR="00442C33" w:rsidRPr="003C2B97" w:rsidRDefault="00442C33" w:rsidP="00442C33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ngrampungke ukara </w:t>
            </w:r>
          </w:p>
        </w:tc>
        <w:tc>
          <w:tcPr>
            <w:tcW w:w="1094" w:type="dxa"/>
            <w:vAlign w:val="center"/>
          </w:tcPr>
          <w:p w:rsidR="000359A6" w:rsidRDefault="00442C33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19</w:t>
            </w:r>
          </w:p>
          <w:p w:rsidR="00442C33" w:rsidRDefault="00442C33" w:rsidP="00286EC3">
            <w:pPr>
              <w:jc w:val="center"/>
              <w:rPr>
                <w:b/>
                <w:lang w:val="id-ID"/>
              </w:rPr>
            </w:pPr>
          </w:p>
          <w:p w:rsidR="00442C33" w:rsidRDefault="00442C33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20</w:t>
            </w:r>
          </w:p>
        </w:tc>
        <w:tc>
          <w:tcPr>
            <w:tcW w:w="1657" w:type="dxa"/>
            <w:vAlign w:val="center"/>
          </w:tcPr>
          <w:p w:rsidR="000359A6" w:rsidRDefault="000359A6" w:rsidP="000359A6">
            <w:pPr>
              <w:jc w:val="center"/>
            </w:pPr>
            <w:r w:rsidRPr="00EA1321">
              <w:rPr>
                <w:b/>
                <w:lang w:val="id-ID"/>
              </w:rPr>
              <w:t>Isian</w:t>
            </w:r>
          </w:p>
        </w:tc>
        <w:tc>
          <w:tcPr>
            <w:tcW w:w="1152" w:type="dxa"/>
            <w:vAlign w:val="center"/>
          </w:tcPr>
          <w:p w:rsidR="00442C33" w:rsidRDefault="00442C33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4</w:t>
            </w:r>
          </w:p>
          <w:p w:rsidR="00442C33" w:rsidRDefault="00442C33" w:rsidP="000359A6">
            <w:pPr>
              <w:jc w:val="center"/>
              <w:rPr>
                <w:b/>
                <w:lang w:val="id-ID"/>
              </w:rPr>
            </w:pPr>
          </w:p>
          <w:p w:rsidR="000359A6" w:rsidRPr="003C2B97" w:rsidRDefault="00A16005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4</w:t>
            </w:r>
          </w:p>
        </w:tc>
      </w:tr>
      <w:tr w:rsidR="000359A6" w:rsidRPr="003C2B97" w:rsidTr="00442C33">
        <w:trPr>
          <w:trHeight w:val="660"/>
        </w:trPr>
        <w:tc>
          <w:tcPr>
            <w:tcW w:w="946" w:type="dxa"/>
            <w:shd w:val="clear" w:color="auto" w:fill="auto"/>
            <w:vAlign w:val="center"/>
          </w:tcPr>
          <w:p w:rsidR="000359A6" w:rsidRDefault="00442C33" w:rsidP="00442C3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13</w:t>
            </w:r>
          </w:p>
          <w:p w:rsidR="00442C33" w:rsidRDefault="00442C33" w:rsidP="008D6A11">
            <w:pPr>
              <w:jc w:val="center"/>
              <w:rPr>
                <w:b/>
                <w:lang w:val="id-ID"/>
              </w:rPr>
            </w:pPr>
          </w:p>
          <w:p w:rsidR="00442C33" w:rsidRPr="003C2B97" w:rsidRDefault="00442C33" w:rsidP="008D6A11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381" w:type="dxa"/>
            <w:shd w:val="clear" w:color="auto" w:fill="auto"/>
          </w:tcPr>
          <w:p w:rsidR="00442C33" w:rsidRPr="00442C33" w:rsidRDefault="00442C33" w:rsidP="00442C33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Menjelaskan pembacaan geguritan</w:t>
            </w:r>
          </w:p>
        </w:tc>
        <w:tc>
          <w:tcPr>
            <w:tcW w:w="3107" w:type="dxa"/>
            <w:shd w:val="clear" w:color="auto" w:fill="auto"/>
          </w:tcPr>
          <w:p w:rsidR="000359A6" w:rsidRPr="003C2B97" w:rsidRDefault="00442C33" w:rsidP="00643DD8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-Wacan</w:t>
            </w:r>
          </w:p>
          <w:p w:rsidR="000359A6" w:rsidRPr="003C2B97" w:rsidRDefault="000359A6" w:rsidP="00442C33">
            <w:pPr>
              <w:spacing w:before="60" w:after="60"/>
              <w:rPr>
                <w:lang w:val="sv-SE"/>
              </w:rPr>
            </w:pPr>
          </w:p>
        </w:tc>
        <w:tc>
          <w:tcPr>
            <w:tcW w:w="4799" w:type="dxa"/>
            <w:shd w:val="clear" w:color="auto" w:fill="auto"/>
          </w:tcPr>
          <w:p w:rsidR="00442C33" w:rsidRDefault="00442C33" w:rsidP="00442C33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1.Peserta didik mampu mengetahui nama </w:t>
            </w:r>
          </w:p>
          <w:p w:rsidR="000359A6" w:rsidRPr="00BD4F4A" w:rsidRDefault="00442C33" w:rsidP="00442C33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tempat umum</w:t>
            </w:r>
          </w:p>
        </w:tc>
        <w:tc>
          <w:tcPr>
            <w:tcW w:w="1094" w:type="dxa"/>
            <w:vAlign w:val="center"/>
          </w:tcPr>
          <w:p w:rsidR="000359A6" w:rsidRDefault="000359A6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21</w:t>
            </w:r>
          </w:p>
          <w:p w:rsidR="00442C33" w:rsidRDefault="00442C33" w:rsidP="00286EC3">
            <w:pPr>
              <w:jc w:val="center"/>
              <w:rPr>
                <w:b/>
                <w:lang w:val="id-ID"/>
              </w:rPr>
            </w:pPr>
          </w:p>
          <w:p w:rsidR="00442C33" w:rsidRPr="003C2B97" w:rsidRDefault="00442C33" w:rsidP="00286EC3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1657" w:type="dxa"/>
            <w:vAlign w:val="center"/>
          </w:tcPr>
          <w:p w:rsidR="000359A6" w:rsidRDefault="000359A6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Uraian</w:t>
            </w:r>
          </w:p>
          <w:p w:rsidR="00442C33" w:rsidRDefault="00442C33" w:rsidP="000359A6">
            <w:pPr>
              <w:jc w:val="center"/>
              <w:rPr>
                <w:b/>
                <w:lang w:val="id-ID"/>
              </w:rPr>
            </w:pPr>
          </w:p>
          <w:p w:rsidR="00442C33" w:rsidRPr="003C2B97" w:rsidRDefault="00442C33" w:rsidP="000359A6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1152" w:type="dxa"/>
            <w:vAlign w:val="center"/>
          </w:tcPr>
          <w:p w:rsidR="000359A6" w:rsidRDefault="00845A51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5</w:t>
            </w:r>
          </w:p>
          <w:p w:rsidR="00442C33" w:rsidRDefault="00442C33" w:rsidP="000359A6">
            <w:pPr>
              <w:jc w:val="center"/>
              <w:rPr>
                <w:b/>
                <w:lang w:val="id-ID"/>
              </w:rPr>
            </w:pPr>
          </w:p>
          <w:p w:rsidR="00442C33" w:rsidRPr="003C2B97" w:rsidRDefault="00442C33" w:rsidP="000359A6">
            <w:pPr>
              <w:jc w:val="center"/>
              <w:rPr>
                <w:b/>
                <w:lang w:val="id-ID"/>
              </w:rPr>
            </w:pPr>
          </w:p>
        </w:tc>
      </w:tr>
      <w:tr w:rsidR="00442C33" w:rsidRPr="003C2B97" w:rsidTr="00A16005">
        <w:trPr>
          <w:trHeight w:val="669"/>
        </w:trPr>
        <w:tc>
          <w:tcPr>
            <w:tcW w:w="946" w:type="dxa"/>
            <w:shd w:val="clear" w:color="auto" w:fill="auto"/>
            <w:vAlign w:val="center"/>
          </w:tcPr>
          <w:p w:rsidR="00442C33" w:rsidRDefault="00442C33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14</w:t>
            </w:r>
          </w:p>
          <w:p w:rsidR="00845A51" w:rsidRDefault="00845A51" w:rsidP="008D6A11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381" w:type="dxa"/>
            <w:shd w:val="clear" w:color="auto" w:fill="auto"/>
          </w:tcPr>
          <w:p w:rsidR="00442C33" w:rsidRDefault="00442C33" w:rsidP="003C2B97">
            <w:pPr>
              <w:spacing w:before="60" w:after="60"/>
              <w:ind w:left="318" w:hanging="318"/>
              <w:rPr>
                <w:lang w:val="id-ID"/>
              </w:rPr>
            </w:pPr>
            <w:r>
              <w:rPr>
                <w:lang w:val="id-ID"/>
              </w:rPr>
              <w:t>Menulis disposisi</w:t>
            </w:r>
          </w:p>
          <w:p w:rsidR="00442C33" w:rsidRDefault="00442C33" w:rsidP="003C2B97">
            <w:pPr>
              <w:spacing w:before="60" w:after="60"/>
              <w:ind w:left="318" w:hanging="318"/>
              <w:rPr>
                <w:lang w:val="id-ID"/>
              </w:rPr>
            </w:pPr>
          </w:p>
        </w:tc>
        <w:tc>
          <w:tcPr>
            <w:tcW w:w="3107" w:type="dxa"/>
            <w:shd w:val="clear" w:color="auto" w:fill="auto"/>
          </w:tcPr>
          <w:p w:rsidR="00442C33" w:rsidRDefault="00442C33" w:rsidP="00442C33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-Aksara jawa</w:t>
            </w:r>
          </w:p>
        </w:tc>
        <w:tc>
          <w:tcPr>
            <w:tcW w:w="4799" w:type="dxa"/>
            <w:shd w:val="clear" w:color="auto" w:fill="auto"/>
          </w:tcPr>
          <w:p w:rsidR="00442C33" w:rsidRPr="00BD4F4A" w:rsidRDefault="00442C33" w:rsidP="001B0F56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1.Peserta didik mampu menguasai aksara jawa</w:t>
            </w:r>
          </w:p>
        </w:tc>
        <w:tc>
          <w:tcPr>
            <w:tcW w:w="1094" w:type="dxa"/>
            <w:vAlign w:val="center"/>
          </w:tcPr>
          <w:p w:rsidR="00442C33" w:rsidRDefault="00845A51" w:rsidP="00845A5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22</w:t>
            </w:r>
          </w:p>
        </w:tc>
        <w:tc>
          <w:tcPr>
            <w:tcW w:w="1657" w:type="dxa"/>
            <w:vAlign w:val="center"/>
          </w:tcPr>
          <w:p w:rsidR="00442C33" w:rsidRDefault="00442C33" w:rsidP="00442C3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Uraian</w:t>
            </w:r>
          </w:p>
          <w:p w:rsidR="00442C33" w:rsidRDefault="00442C33" w:rsidP="000359A6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1152" w:type="dxa"/>
            <w:vAlign w:val="center"/>
          </w:tcPr>
          <w:p w:rsidR="00442C33" w:rsidRDefault="00845A51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5</w:t>
            </w:r>
          </w:p>
        </w:tc>
      </w:tr>
      <w:tr w:rsidR="000359A6" w:rsidRPr="003C2B97" w:rsidTr="00845A51">
        <w:trPr>
          <w:trHeight w:val="495"/>
        </w:trPr>
        <w:tc>
          <w:tcPr>
            <w:tcW w:w="946" w:type="dxa"/>
            <w:shd w:val="clear" w:color="auto" w:fill="auto"/>
            <w:vAlign w:val="center"/>
          </w:tcPr>
          <w:p w:rsidR="000359A6" w:rsidRDefault="00845A51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15</w:t>
            </w:r>
          </w:p>
          <w:p w:rsidR="00845A51" w:rsidRPr="003C2B97" w:rsidRDefault="00845A51" w:rsidP="008D6A11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381" w:type="dxa"/>
            <w:shd w:val="clear" w:color="auto" w:fill="auto"/>
          </w:tcPr>
          <w:p w:rsidR="000359A6" w:rsidRPr="003C2B97" w:rsidRDefault="00845A51" w:rsidP="00643DD8">
            <w:pPr>
              <w:spacing w:before="60" w:after="60"/>
              <w:ind w:left="318" w:hanging="318"/>
              <w:rPr>
                <w:lang w:val="sv-SE"/>
              </w:rPr>
            </w:pPr>
            <w:r>
              <w:rPr>
                <w:lang w:val="id-ID"/>
              </w:rPr>
              <w:t>Mengapresiasi cerita anak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845A51" w:rsidRDefault="00845A51" w:rsidP="00845A51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-Crita / dongeng</w:t>
            </w:r>
          </w:p>
          <w:p w:rsidR="000359A6" w:rsidRPr="003C2B97" w:rsidRDefault="000359A6" w:rsidP="00845A51">
            <w:pPr>
              <w:spacing w:before="60" w:after="60"/>
              <w:rPr>
                <w:lang w:val="sv-SE"/>
              </w:rPr>
            </w:pPr>
          </w:p>
        </w:tc>
        <w:tc>
          <w:tcPr>
            <w:tcW w:w="4799" w:type="dxa"/>
            <w:shd w:val="clear" w:color="auto" w:fill="auto"/>
          </w:tcPr>
          <w:p w:rsidR="00845A51" w:rsidRDefault="00845A51" w:rsidP="00643DD8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1.Peserta didik  dapat mengetahui cerita </w:t>
            </w:r>
          </w:p>
          <w:p w:rsidR="000359A6" w:rsidRPr="00FD6416" w:rsidRDefault="00845A51" w:rsidP="00643DD8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punakawan</w:t>
            </w:r>
          </w:p>
        </w:tc>
        <w:tc>
          <w:tcPr>
            <w:tcW w:w="1094" w:type="dxa"/>
            <w:vAlign w:val="center"/>
          </w:tcPr>
          <w:p w:rsidR="000359A6" w:rsidRPr="003C2B97" w:rsidRDefault="000359A6" w:rsidP="00450268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  <w:r w:rsidR="00450268">
              <w:rPr>
                <w:b/>
                <w:lang w:val="id-ID"/>
              </w:rPr>
              <w:t>3</w:t>
            </w:r>
          </w:p>
        </w:tc>
        <w:tc>
          <w:tcPr>
            <w:tcW w:w="1657" w:type="dxa"/>
            <w:vAlign w:val="center"/>
          </w:tcPr>
          <w:p w:rsidR="000359A6" w:rsidRPr="003C2B97" w:rsidRDefault="000359A6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Uraian</w:t>
            </w:r>
          </w:p>
        </w:tc>
        <w:tc>
          <w:tcPr>
            <w:tcW w:w="1152" w:type="dxa"/>
            <w:vAlign w:val="center"/>
          </w:tcPr>
          <w:p w:rsidR="000359A6" w:rsidRPr="003C2B97" w:rsidRDefault="00845A51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5</w:t>
            </w:r>
          </w:p>
        </w:tc>
      </w:tr>
      <w:tr w:rsidR="00845A51" w:rsidRPr="003C2B97" w:rsidTr="00845A51">
        <w:trPr>
          <w:trHeight w:val="225"/>
        </w:trPr>
        <w:tc>
          <w:tcPr>
            <w:tcW w:w="946" w:type="dxa"/>
            <w:shd w:val="clear" w:color="auto" w:fill="auto"/>
            <w:vAlign w:val="center"/>
          </w:tcPr>
          <w:p w:rsidR="00845A51" w:rsidRDefault="00845A51" w:rsidP="008D6A11">
            <w:pPr>
              <w:jc w:val="center"/>
              <w:rPr>
                <w:b/>
                <w:lang w:val="id-ID"/>
              </w:rPr>
            </w:pPr>
          </w:p>
          <w:p w:rsidR="00845A51" w:rsidRDefault="00845A51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16</w:t>
            </w:r>
          </w:p>
          <w:p w:rsidR="00845A51" w:rsidRDefault="00845A51" w:rsidP="008D6A11">
            <w:pPr>
              <w:jc w:val="center"/>
              <w:rPr>
                <w:b/>
                <w:lang w:val="id-ID"/>
              </w:rPr>
            </w:pPr>
          </w:p>
          <w:p w:rsidR="00845A51" w:rsidRDefault="00845A51" w:rsidP="008D6A11">
            <w:pPr>
              <w:jc w:val="center"/>
              <w:rPr>
                <w:b/>
                <w:lang w:val="id-ID"/>
              </w:rPr>
            </w:pPr>
          </w:p>
          <w:p w:rsidR="00845A51" w:rsidRDefault="00845A51" w:rsidP="008D6A11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381" w:type="dxa"/>
            <w:shd w:val="clear" w:color="auto" w:fill="auto"/>
          </w:tcPr>
          <w:p w:rsidR="00845A51" w:rsidRDefault="00845A51" w:rsidP="00845A51">
            <w:pPr>
              <w:spacing w:before="60" w:after="60"/>
              <w:ind w:left="318" w:hanging="318"/>
              <w:rPr>
                <w:lang w:val="id-ID"/>
              </w:rPr>
            </w:pPr>
            <w:r>
              <w:rPr>
                <w:lang w:val="id-ID"/>
              </w:rPr>
              <w:t xml:space="preserve">Menggunakan awalan dan </w:t>
            </w:r>
          </w:p>
          <w:p w:rsidR="00845A51" w:rsidRDefault="00845A51" w:rsidP="00845A51">
            <w:pPr>
              <w:spacing w:before="60" w:after="60"/>
              <w:ind w:left="318" w:hanging="318"/>
              <w:rPr>
                <w:lang w:val="id-ID"/>
              </w:rPr>
            </w:pPr>
            <w:r>
              <w:rPr>
                <w:lang w:val="id-ID"/>
              </w:rPr>
              <w:t xml:space="preserve">akhiran </w:t>
            </w:r>
          </w:p>
          <w:p w:rsidR="00845A51" w:rsidRDefault="00845A51" w:rsidP="00845A51">
            <w:pPr>
              <w:spacing w:before="60" w:after="60"/>
              <w:ind w:left="318" w:hanging="318"/>
              <w:rPr>
                <w:lang w:val="id-ID"/>
              </w:rPr>
            </w:pPr>
          </w:p>
        </w:tc>
        <w:tc>
          <w:tcPr>
            <w:tcW w:w="3107" w:type="dxa"/>
            <w:shd w:val="clear" w:color="auto" w:fill="auto"/>
            <w:vAlign w:val="center"/>
          </w:tcPr>
          <w:p w:rsidR="00845A51" w:rsidRDefault="00845A51" w:rsidP="00845A51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-Kawruh basa :gaman ,ratu,</w:t>
            </w:r>
          </w:p>
          <w:p w:rsidR="00845A51" w:rsidRDefault="00845A51" w:rsidP="00845A51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   satriya ,unggah-unggah </w:t>
            </w:r>
          </w:p>
          <w:p w:rsidR="00845A51" w:rsidRDefault="00845A51" w:rsidP="00845A51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   basa </w:t>
            </w:r>
          </w:p>
          <w:p w:rsidR="00845A51" w:rsidRDefault="00845A51" w:rsidP="00845A51">
            <w:pPr>
              <w:spacing w:before="60" w:after="60"/>
              <w:rPr>
                <w:lang w:val="id-ID"/>
              </w:rPr>
            </w:pPr>
          </w:p>
        </w:tc>
        <w:tc>
          <w:tcPr>
            <w:tcW w:w="4799" w:type="dxa"/>
            <w:shd w:val="clear" w:color="auto" w:fill="auto"/>
          </w:tcPr>
          <w:p w:rsidR="00845A51" w:rsidRDefault="00845A51" w:rsidP="00845A51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1.Peserta didik mampu menguasai unggah-</w:t>
            </w:r>
          </w:p>
          <w:p w:rsidR="00845A51" w:rsidRDefault="00845A51" w:rsidP="00845A51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unggah basa</w:t>
            </w:r>
          </w:p>
        </w:tc>
        <w:tc>
          <w:tcPr>
            <w:tcW w:w="1094" w:type="dxa"/>
            <w:vAlign w:val="center"/>
          </w:tcPr>
          <w:p w:rsidR="00845A51" w:rsidRDefault="00845A51" w:rsidP="00450268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24</w:t>
            </w:r>
          </w:p>
          <w:p w:rsidR="00845A51" w:rsidRDefault="00845A51" w:rsidP="00450268">
            <w:pPr>
              <w:jc w:val="center"/>
              <w:rPr>
                <w:b/>
                <w:lang w:val="id-ID"/>
              </w:rPr>
            </w:pPr>
          </w:p>
          <w:p w:rsidR="00845A51" w:rsidRDefault="00845A51" w:rsidP="00450268">
            <w:pPr>
              <w:jc w:val="center"/>
              <w:rPr>
                <w:b/>
                <w:lang w:val="id-ID"/>
              </w:rPr>
            </w:pPr>
          </w:p>
          <w:p w:rsidR="00845A51" w:rsidRDefault="00845A51" w:rsidP="00450268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1657" w:type="dxa"/>
            <w:vAlign w:val="center"/>
          </w:tcPr>
          <w:p w:rsidR="00845A51" w:rsidRDefault="00845A51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Uraian</w:t>
            </w:r>
          </w:p>
          <w:p w:rsidR="00967BC3" w:rsidRDefault="00967BC3" w:rsidP="000359A6">
            <w:pPr>
              <w:jc w:val="center"/>
              <w:rPr>
                <w:b/>
                <w:lang w:val="id-ID"/>
              </w:rPr>
            </w:pPr>
          </w:p>
          <w:p w:rsidR="00967BC3" w:rsidRDefault="00967BC3" w:rsidP="000359A6">
            <w:pPr>
              <w:jc w:val="center"/>
              <w:rPr>
                <w:b/>
                <w:lang w:val="id-ID"/>
              </w:rPr>
            </w:pPr>
          </w:p>
          <w:p w:rsidR="00967BC3" w:rsidRDefault="00967BC3" w:rsidP="000359A6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1152" w:type="dxa"/>
            <w:vAlign w:val="center"/>
          </w:tcPr>
          <w:p w:rsidR="00845A51" w:rsidRDefault="00967BC3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5</w:t>
            </w:r>
          </w:p>
          <w:p w:rsidR="00967BC3" w:rsidRDefault="00967BC3" w:rsidP="000359A6">
            <w:pPr>
              <w:jc w:val="center"/>
              <w:rPr>
                <w:b/>
                <w:lang w:val="id-ID"/>
              </w:rPr>
            </w:pPr>
          </w:p>
          <w:p w:rsidR="00967BC3" w:rsidRDefault="00967BC3" w:rsidP="000359A6">
            <w:pPr>
              <w:jc w:val="center"/>
              <w:rPr>
                <w:b/>
                <w:lang w:val="id-ID"/>
              </w:rPr>
            </w:pPr>
          </w:p>
          <w:p w:rsidR="00967BC3" w:rsidRDefault="00967BC3" w:rsidP="000359A6">
            <w:pPr>
              <w:jc w:val="center"/>
              <w:rPr>
                <w:b/>
                <w:lang w:val="id-ID"/>
              </w:rPr>
            </w:pPr>
          </w:p>
        </w:tc>
      </w:tr>
      <w:tr w:rsidR="00845A51" w:rsidRPr="003C2B97" w:rsidTr="00A16005">
        <w:trPr>
          <w:trHeight w:val="330"/>
        </w:trPr>
        <w:tc>
          <w:tcPr>
            <w:tcW w:w="946" w:type="dxa"/>
            <w:shd w:val="clear" w:color="auto" w:fill="auto"/>
            <w:vAlign w:val="center"/>
          </w:tcPr>
          <w:p w:rsidR="00845A51" w:rsidRDefault="00967BC3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17</w:t>
            </w:r>
          </w:p>
          <w:p w:rsidR="00C86B83" w:rsidRDefault="00C86B83" w:rsidP="008D6A11">
            <w:pPr>
              <w:jc w:val="center"/>
              <w:rPr>
                <w:b/>
                <w:lang w:val="id-ID"/>
              </w:rPr>
            </w:pPr>
          </w:p>
          <w:p w:rsidR="00C86B83" w:rsidRPr="003C2B97" w:rsidRDefault="00C86B83" w:rsidP="008D6A11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381" w:type="dxa"/>
            <w:shd w:val="clear" w:color="auto" w:fill="auto"/>
          </w:tcPr>
          <w:p w:rsidR="00C86B83" w:rsidRDefault="00C86B83" w:rsidP="00C86B83">
            <w:pPr>
              <w:spacing w:before="60" w:after="60"/>
              <w:ind w:left="318" w:hanging="318"/>
              <w:rPr>
                <w:lang w:val="id-ID"/>
              </w:rPr>
            </w:pPr>
            <w:r>
              <w:rPr>
                <w:lang w:val="id-ID"/>
              </w:rPr>
              <w:t xml:space="preserve">Menyusun kalimat dan lawan </w:t>
            </w:r>
          </w:p>
          <w:p w:rsidR="00845A51" w:rsidRPr="003C2B97" w:rsidRDefault="00C86B83" w:rsidP="00C86B83">
            <w:pPr>
              <w:spacing w:before="60" w:after="60"/>
              <w:ind w:left="318" w:hanging="318"/>
              <w:rPr>
                <w:lang w:val="sv-SE"/>
              </w:rPr>
            </w:pPr>
            <w:r>
              <w:rPr>
                <w:lang w:val="id-ID"/>
              </w:rPr>
              <w:t>kata</w:t>
            </w:r>
            <w:r>
              <w:rPr>
                <w:lang w:val="id-ID"/>
              </w:rPr>
              <w:tab/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C86B83" w:rsidRDefault="00C86B83" w:rsidP="00C86B83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-Kosok balen</w:t>
            </w:r>
          </w:p>
          <w:p w:rsidR="00C86B83" w:rsidRDefault="00C86B83" w:rsidP="00C86B83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-Ngrampungke ukara</w:t>
            </w:r>
          </w:p>
          <w:p w:rsidR="00845A51" w:rsidRPr="003C2B97" w:rsidRDefault="00845A51" w:rsidP="00845A51">
            <w:pPr>
              <w:spacing w:before="60" w:after="60"/>
              <w:rPr>
                <w:lang w:val="sv-SE"/>
              </w:rPr>
            </w:pPr>
          </w:p>
        </w:tc>
        <w:tc>
          <w:tcPr>
            <w:tcW w:w="4799" w:type="dxa"/>
            <w:shd w:val="clear" w:color="auto" w:fill="auto"/>
          </w:tcPr>
          <w:p w:rsidR="00C86B83" w:rsidRDefault="00C86B83" w:rsidP="00643DD8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1.Peserta didik mampu menyusun kalimat dan</w:t>
            </w:r>
          </w:p>
          <w:p w:rsidR="00845A51" w:rsidRPr="00FD6416" w:rsidRDefault="00C86B83" w:rsidP="00643DD8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lawan kata </w:t>
            </w:r>
          </w:p>
        </w:tc>
        <w:tc>
          <w:tcPr>
            <w:tcW w:w="1094" w:type="dxa"/>
            <w:vAlign w:val="center"/>
          </w:tcPr>
          <w:p w:rsidR="00845A51" w:rsidRDefault="00C86B83" w:rsidP="00450268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25</w:t>
            </w:r>
          </w:p>
          <w:p w:rsidR="00C86B83" w:rsidRDefault="00C86B83" w:rsidP="00450268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1657" w:type="dxa"/>
            <w:vAlign w:val="center"/>
          </w:tcPr>
          <w:p w:rsidR="00C86B83" w:rsidRDefault="00C86B83" w:rsidP="00C86B8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Uraian</w:t>
            </w:r>
          </w:p>
          <w:p w:rsidR="00845A51" w:rsidRDefault="00845A51" w:rsidP="000359A6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1152" w:type="dxa"/>
            <w:vAlign w:val="center"/>
          </w:tcPr>
          <w:p w:rsidR="00845A51" w:rsidRDefault="00C86B83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5</w:t>
            </w:r>
          </w:p>
          <w:p w:rsidR="00C86B83" w:rsidRDefault="00C86B83" w:rsidP="000359A6">
            <w:pPr>
              <w:jc w:val="center"/>
              <w:rPr>
                <w:b/>
                <w:lang w:val="id-ID"/>
              </w:rPr>
            </w:pPr>
          </w:p>
        </w:tc>
      </w:tr>
    </w:tbl>
    <w:p w:rsidR="00216EE9" w:rsidRDefault="00216EE9" w:rsidP="000359A6">
      <w:pPr>
        <w:spacing w:line="360" w:lineRule="auto"/>
        <w:rPr>
          <w:lang w:val="id-ID"/>
        </w:rPr>
      </w:pPr>
    </w:p>
    <w:p w:rsidR="000C0D13" w:rsidRPr="000359A6" w:rsidRDefault="000C0D13" w:rsidP="000359A6">
      <w:pPr>
        <w:spacing w:line="360" w:lineRule="auto"/>
        <w:rPr>
          <w:lang w:val="id-ID"/>
        </w:rPr>
      </w:pPr>
      <w:r>
        <w:rPr>
          <w:noProof/>
          <w:lang w:val="id-ID" w:eastAsia="id-ID"/>
        </w:rPr>
        <w:lastRenderedPageBreak/>
        <w:drawing>
          <wp:inline distT="0" distB="0" distL="0" distR="0">
            <wp:extent cx="7267575" cy="4391025"/>
            <wp:effectExtent l="19050" t="0" r="9525" b="0"/>
            <wp:docPr id="1" name="Picture 1" descr="D:\KKG KTSP\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KKG KTSP\Skor PTS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7575" cy="439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C0D13" w:rsidRPr="000359A6" w:rsidSect="000C0D13">
      <w:footerReference w:type="even" r:id="rId7"/>
      <w:footerReference w:type="default" r:id="rId8"/>
      <w:pgSz w:w="18722" w:h="12242" w:orient="landscape" w:code="258"/>
      <w:pgMar w:top="1418" w:right="1134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11E1" w:rsidRDefault="00F411E1">
      <w:r>
        <w:separator/>
      </w:r>
    </w:p>
  </w:endnote>
  <w:endnote w:type="continuationSeparator" w:id="1">
    <w:p w:rsidR="00F411E1" w:rsidRDefault="00F411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7BC3" w:rsidRDefault="00967BC3" w:rsidP="0067722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67BC3" w:rsidRDefault="00967BC3" w:rsidP="00677228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7BC3" w:rsidRDefault="00967BC3" w:rsidP="0067722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C0D13">
      <w:rPr>
        <w:rStyle w:val="PageNumber"/>
        <w:noProof/>
      </w:rPr>
      <w:t>3</w:t>
    </w:r>
    <w:r>
      <w:rPr>
        <w:rStyle w:val="PageNumber"/>
      </w:rPr>
      <w:fldChar w:fldCharType="end"/>
    </w:r>
  </w:p>
  <w:p w:rsidR="00967BC3" w:rsidRDefault="00967BC3" w:rsidP="00677228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11E1" w:rsidRDefault="00F411E1">
      <w:r>
        <w:separator/>
      </w:r>
    </w:p>
  </w:footnote>
  <w:footnote w:type="continuationSeparator" w:id="1">
    <w:p w:rsidR="00F411E1" w:rsidRDefault="00F411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D22A7"/>
    <w:rsid w:val="00004AB7"/>
    <w:rsid w:val="000359A6"/>
    <w:rsid w:val="00054DF6"/>
    <w:rsid w:val="000C0D13"/>
    <w:rsid w:val="000D23FC"/>
    <w:rsid w:val="000D644B"/>
    <w:rsid w:val="000F6FD7"/>
    <w:rsid w:val="00127086"/>
    <w:rsid w:val="00192BC0"/>
    <w:rsid w:val="001B0F56"/>
    <w:rsid w:val="001C0C32"/>
    <w:rsid w:val="00216EE9"/>
    <w:rsid w:val="00216F11"/>
    <w:rsid w:val="00225E64"/>
    <w:rsid w:val="00226179"/>
    <w:rsid w:val="00286EC3"/>
    <w:rsid w:val="002942CD"/>
    <w:rsid w:val="002C73DD"/>
    <w:rsid w:val="0031487F"/>
    <w:rsid w:val="003313EC"/>
    <w:rsid w:val="003A106C"/>
    <w:rsid w:val="003C2B97"/>
    <w:rsid w:val="003F0D30"/>
    <w:rsid w:val="003F248D"/>
    <w:rsid w:val="003F26B4"/>
    <w:rsid w:val="003F3171"/>
    <w:rsid w:val="003F3C30"/>
    <w:rsid w:val="004236F1"/>
    <w:rsid w:val="0043031E"/>
    <w:rsid w:val="00442C33"/>
    <w:rsid w:val="00450268"/>
    <w:rsid w:val="00460174"/>
    <w:rsid w:val="004B1B8A"/>
    <w:rsid w:val="005402B6"/>
    <w:rsid w:val="00555B0C"/>
    <w:rsid w:val="00560B58"/>
    <w:rsid w:val="00572EFE"/>
    <w:rsid w:val="005B3307"/>
    <w:rsid w:val="005C0CF1"/>
    <w:rsid w:val="00613E20"/>
    <w:rsid w:val="00643DD8"/>
    <w:rsid w:val="00651498"/>
    <w:rsid w:val="0065186E"/>
    <w:rsid w:val="006529F0"/>
    <w:rsid w:val="00677228"/>
    <w:rsid w:val="006947F7"/>
    <w:rsid w:val="006D3E29"/>
    <w:rsid w:val="007767C9"/>
    <w:rsid w:val="00786C26"/>
    <w:rsid w:val="007A470E"/>
    <w:rsid w:val="007A5E52"/>
    <w:rsid w:val="00845A51"/>
    <w:rsid w:val="008C76BA"/>
    <w:rsid w:val="008D6A11"/>
    <w:rsid w:val="009176C1"/>
    <w:rsid w:val="00967BC3"/>
    <w:rsid w:val="0097224E"/>
    <w:rsid w:val="009A1D09"/>
    <w:rsid w:val="00A16005"/>
    <w:rsid w:val="00A35ACC"/>
    <w:rsid w:val="00A5097D"/>
    <w:rsid w:val="00A7560F"/>
    <w:rsid w:val="00AC1D02"/>
    <w:rsid w:val="00AC676E"/>
    <w:rsid w:val="00AC772F"/>
    <w:rsid w:val="00AE357E"/>
    <w:rsid w:val="00B03384"/>
    <w:rsid w:val="00B056CE"/>
    <w:rsid w:val="00B07264"/>
    <w:rsid w:val="00B21831"/>
    <w:rsid w:val="00B52BAF"/>
    <w:rsid w:val="00B77159"/>
    <w:rsid w:val="00B81027"/>
    <w:rsid w:val="00BD22A7"/>
    <w:rsid w:val="00BD4F4A"/>
    <w:rsid w:val="00C0362D"/>
    <w:rsid w:val="00C748E8"/>
    <w:rsid w:val="00C86B83"/>
    <w:rsid w:val="00CD33B3"/>
    <w:rsid w:val="00CF279C"/>
    <w:rsid w:val="00D15F23"/>
    <w:rsid w:val="00D22657"/>
    <w:rsid w:val="00D2320E"/>
    <w:rsid w:val="00D4762D"/>
    <w:rsid w:val="00D60283"/>
    <w:rsid w:val="00DA04A2"/>
    <w:rsid w:val="00DE08E0"/>
    <w:rsid w:val="00E31FAC"/>
    <w:rsid w:val="00E61852"/>
    <w:rsid w:val="00E66A1A"/>
    <w:rsid w:val="00E70419"/>
    <w:rsid w:val="00EA2B55"/>
    <w:rsid w:val="00EA363F"/>
    <w:rsid w:val="00EB6B6B"/>
    <w:rsid w:val="00ED6970"/>
    <w:rsid w:val="00F1026E"/>
    <w:rsid w:val="00F411E1"/>
    <w:rsid w:val="00F820CE"/>
    <w:rsid w:val="00F90102"/>
    <w:rsid w:val="00FA5FA2"/>
    <w:rsid w:val="00FD64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C1D02"/>
    <w:rPr>
      <w:sz w:val="24"/>
      <w:szCs w:val="24"/>
      <w:lang w:val="en-US"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BD22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rsid w:val="00677228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677228"/>
  </w:style>
  <w:style w:type="paragraph" w:styleId="Header">
    <w:name w:val="header"/>
    <w:basedOn w:val="Normal"/>
    <w:link w:val="HeaderChar"/>
    <w:rsid w:val="00EA363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EA363F"/>
    <w:rPr>
      <w:sz w:val="24"/>
      <w:szCs w:val="24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589</Words>
  <Characters>3359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KISI-KISI PENYUSUNAN SOAL UAM (UJIAN AKHIR MADRASAH)</vt:lpstr>
    </vt:vector>
  </TitlesOfParts>
  <Company>GONE DEWE</Company>
  <LinksUpToDate>false</LinksUpToDate>
  <CharactersWithSpaces>3941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KISI-KISI PENYUSUNAN SOAL UAM (UJIAN AKHIR MADRASAH)</dc:title>
  <dc:creator>GALUH OFFICE</dc:creator>
  <cp:lastModifiedBy>MINS_Purwosari</cp:lastModifiedBy>
  <cp:revision>2</cp:revision>
  <cp:lastPrinted>2011-02-02T14:02:00Z</cp:lastPrinted>
  <dcterms:created xsi:type="dcterms:W3CDTF">2017-02-04T10:26:00Z</dcterms:created>
  <dcterms:modified xsi:type="dcterms:W3CDTF">2017-02-04T10:26:00Z</dcterms:modified>
</cp:coreProperties>
</file>