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FAB" w:rsidRPr="00131E69" w:rsidRDefault="001C1FAB" w:rsidP="00131E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1E69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1C1FAB" w:rsidRPr="00131E69" w:rsidRDefault="001C1FAB" w:rsidP="00131E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1E69">
        <w:rPr>
          <w:rFonts w:ascii="Times New Roman" w:hAnsi="Times New Roman" w:cs="Times New Roman"/>
          <w:b/>
          <w:sz w:val="24"/>
          <w:szCs w:val="24"/>
        </w:rPr>
        <w:t>PENILAIAN TENGAH  SEMESTER GASALMADRASAH IBTIDAIYAH</w:t>
      </w:r>
    </w:p>
    <w:p w:rsidR="001C1FAB" w:rsidRPr="00131E69" w:rsidRDefault="001C1FAB" w:rsidP="00131E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1E69">
        <w:rPr>
          <w:rFonts w:ascii="Times New Roman" w:hAnsi="Times New Roman" w:cs="Times New Roman"/>
          <w:b/>
          <w:sz w:val="24"/>
          <w:szCs w:val="24"/>
        </w:rPr>
        <w:t>TAHUN PELAJARAN 2018/2019</w:t>
      </w:r>
    </w:p>
    <w:p w:rsidR="001C1FAB" w:rsidRPr="00131E69" w:rsidRDefault="001C1FAB" w:rsidP="00131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E69">
        <w:rPr>
          <w:rFonts w:ascii="Times New Roman" w:hAnsi="Times New Roman" w:cs="Times New Roman"/>
          <w:sz w:val="24"/>
          <w:szCs w:val="24"/>
        </w:rPr>
        <w:t>Mata Pelajaran/Tema</w:t>
      </w:r>
      <w:r w:rsidR="00613C61" w:rsidRPr="00131E69">
        <w:rPr>
          <w:rFonts w:ascii="Times New Roman" w:hAnsi="Times New Roman" w:cs="Times New Roman"/>
          <w:sz w:val="24"/>
          <w:szCs w:val="24"/>
        </w:rPr>
        <w:tab/>
        <w:t>: Fiqh</w:t>
      </w:r>
    </w:p>
    <w:p w:rsidR="001C1FAB" w:rsidRPr="00131E69" w:rsidRDefault="001C1FAB" w:rsidP="00131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E69">
        <w:rPr>
          <w:rFonts w:ascii="Times New Roman" w:hAnsi="Times New Roman" w:cs="Times New Roman"/>
          <w:sz w:val="24"/>
          <w:szCs w:val="24"/>
        </w:rPr>
        <w:t>Kelas</w:t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="00613C61" w:rsidRPr="00131E69">
        <w:rPr>
          <w:rFonts w:ascii="Times New Roman" w:hAnsi="Times New Roman" w:cs="Times New Roman"/>
          <w:sz w:val="24"/>
          <w:szCs w:val="24"/>
        </w:rPr>
        <w:t>:V</w:t>
      </w:r>
    </w:p>
    <w:p w:rsidR="001C1FAB" w:rsidRPr="00131E69" w:rsidRDefault="001C1FAB" w:rsidP="00131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E69">
        <w:rPr>
          <w:rFonts w:ascii="Times New Roman" w:hAnsi="Times New Roman" w:cs="Times New Roman"/>
          <w:sz w:val="24"/>
          <w:szCs w:val="24"/>
        </w:rPr>
        <w:t>Alokasi Waktu</w:t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="00613C61" w:rsidRPr="00131E69">
        <w:rPr>
          <w:rFonts w:ascii="Times New Roman" w:hAnsi="Times New Roman" w:cs="Times New Roman"/>
          <w:sz w:val="24"/>
          <w:szCs w:val="24"/>
        </w:rPr>
        <w:t>:-</w:t>
      </w:r>
    </w:p>
    <w:p w:rsidR="001C1FAB" w:rsidRPr="00131E69" w:rsidRDefault="001C1FAB" w:rsidP="00131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E69">
        <w:rPr>
          <w:rFonts w:ascii="Times New Roman" w:hAnsi="Times New Roman" w:cs="Times New Roman"/>
          <w:sz w:val="24"/>
          <w:szCs w:val="24"/>
        </w:rPr>
        <w:t>Jum</w:t>
      </w:r>
      <w:r w:rsidR="00613C61" w:rsidRPr="00131E69">
        <w:rPr>
          <w:rFonts w:ascii="Times New Roman" w:hAnsi="Times New Roman" w:cs="Times New Roman"/>
          <w:sz w:val="24"/>
          <w:szCs w:val="24"/>
        </w:rPr>
        <w:t>lah Soal</w:t>
      </w:r>
      <w:r w:rsidR="00613C61" w:rsidRPr="00131E69">
        <w:rPr>
          <w:rFonts w:ascii="Times New Roman" w:hAnsi="Times New Roman" w:cs="Times New Roman"/>
          <w:sz w:val="24"/>
          <w:szCs w:val="24"/>
        </w:rPr>
        <w:tab/>
      </w:r>
      <w:r w:rsidR="00613C61" w:rsidRPr="00131E69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613C61" w:rsidRPr="00131E69">
        <w:rPr>
          <w:rFonts w:ascii="Times New Roman" w:hAnsi="Times New Roman" w:cs="Times New Roman"/>
          <w:sz w:val="24"/>
          <w:szCs w:val="24"/>
        </w:rPr>
        <w:tab/>
        <w:t>: 10</w:t>
      </w:r>
    </w:p>
    <w:p w:rsidR="001C1FAB" w:rsidRPr="00131E69" w:rsidRDefault="001C1FAB" w:rsidP="00131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E69">
        <w:rPr>
          <w:rFonts w:ascii="Times New Roman" w:hAnsi="Times New Roman" w:cs="Times New Roman"/>
          <w:sz w:val="24"/>
          <w:szCs w:val="24"/>
        </w:rPr>
        <w:tab/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="00131E69" w:rsidRPr="00131E69">
        <w:rPr>
          <w:rFonts w:ascii="Times New Roman" w:hAnsi="Times New Roman" w:cs="Times New Roman"/>
          <w:sz w:val="24"/>
          <w:szCs w:val="24"/>
        </w:rPr>
        <w:t xml:space="preserve">  Isian singkat</w:t>
      </w:r>
      <w:r w:rsidR="00131E69" w:rsidRPr="00131E69">
        <w:rPr>
          <w:rFonts w:ascii="Times New Roman" w:hAnsi="Times New Roman" w:cs="Times New Roman"/>
          <w:sz w:val="24"/>
          <w:szCs w:val="24"/>
        </w:rPr>
        <w:tab/>
      </w:r>
      <w:r w:rsidR="00131E69" w:rsidRPr="00131E69">
        <w:rPr>
          <w:rFonts w:ascii="Times New Roman" w:hAnsi="Times New Roman" w:cs="Times New Roman"/>
          <w:sz w:val="24"/>
          <w:szCs w:val="24"/>
        </w:rPr>
        <w:tab/>
        <w:t>: 10</w:t>
      </w:r>
      <w:r w:rsidRPr="00131E6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1C1FAB" w:rsidRPr="00131E69" w:rsidRDefault="00613C61" w:rsidP="00131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E69">
        <w:rPr>
          <w:rFonts w:ascii="Times New Roman" w:hAnsi="Times New Roman" w:cs="Times New Roman"/>
          <w:sz w:val="24"/>
          <w:szCs w:val="24"/>
        </w:rPr>
        <w:tab/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Pr="00131E69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Pr="00131E69">
        <w:rPr>
          <w:rFonts w:ascii="Times New Roman" w:hAnsi="Times New Roman" w:cs="Times New Roman"/>
          <w:sz w:val="24"/>
          <w:szCs w:val="24"/>
        </w:rPr>
        <w:tab/>
        <w:t>: 5</w:t>
      </w:r>
    </w:p>
    <w:p w:rsidR="001C1FAB" w:rsidRPr="00131E69" w:rsidRDefault="001C1FAB" w:rsidP="00131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E69">
        <w:rPr>
          <w:rFonts w:ascii="Times New Roman" w:hAnsi="Times New Roman" w:cs="Times New Roman"/>
          <w:sz w:val="24"/>
          <w:szCs w:val="24"/>
        </w:rPr>
        <w:t>Nama Penyusun</w:t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="00613C61" w:rsidRPr="00131E69">
        <w:rPr>
          <w:rFonts w:ascii="Times New Roman" w:hAnsi="Times New Roman" w:cs="Times New Roman"/>
          <w:sz w:val="24"/>
          <w:szCs w:val="24"/>
        </w:rPr>
        <w:t>: Nur Wahid Zaenal Abidin</w:t>
      </w:r>
    </w:p>
    <w:p w:rsidR="001C1FAB" w:rsidRPr="00131E69" w:rsidRDefault="001C1FAB" w:rsidP="00131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E69">
        <w:rPr>
          <w:rFonts w:ascii="Times New Roman" w:hAnsi="Times New Roman" w:cs="Times New Roman"/>
          <w:sz w:val="24"/>
          <w:szCs w:val="24"/>
        </w:rPr>
        <w:t>NIP ( jika PNS )</w:t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="00613C61" w:rsidRPr="00131E69">
        <w:rPr>
          <w:rFonts w:ascii="Times New Roman" w:hAnsi="Times New Roman" w:cs="Times New Roman"/>
          <w:sz w:val="24"/>
          <w:szCs w:val="24"/>
        </w:rPr>
        <w:t>: -</w:t>
      </w:r>
    </w:p>
    <w:p w:rsidR="001C1FAB" w:rsidRPr="00131E69" w:rsidRDefault="001C1FAB" w:rsidP="00131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E69">
        <w:rPr>
          <w:rFonts w:ascii="Times New Roman" w:hAnsi="Times New Roman" w:cs="Times New Roman"/>
          <w:sz w:val="24"/>
          <w:szCs w:val="24"/>
        </w:rPr>
        <w:t>Asal Madrasah</w:t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="00613C61" w:rsidRPr="00131E69">
        <w:rPr>
          <w:rFonts w:ascii="Times New Roman" w:hAnsi="Times New Roman" w:cs="Times New Roman"/>
          <w:sz w:val="24"/>
          <w:szCs w:val="24"/>
        </w:rPr>
        <w:t>: MI Darun Najach</w:t>
      </w:r>
    </w:p>
    <w:p w:rsidR="001C1FAB" w:rsidRPr="00131E69" w:rsidRDefault="001C1FAB" w:rsidP="00131E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E69">
        <w:rPr>
          <w:rFonts w:ascii="Times New Roman" w:hAnsi="Times New Roman" w:cs="Times New Roman"/>
          <w:sz w:val="24"/>
          <w:szCs w:val="24"/>
        </w:rPr>
        <w:t>Nomor HP</w:t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Pr="00131E69">
        <w:rPr>
          <w:rFonts w:ascii="Times New Roman" w:hAnsi="Times New Roman" w:cs="Times New Roman"/>
          <w:sz w:val="24"/>
          <w:szCs w:val="24"/>
        </w:rPr>
        <w:tab/>
      </w:r>
      <w:r w:rsidR="00613C61" w:rsidRPr="00131E69">
        <w:rPr>
          <w:rFonts w:ascii="Times New Roman" w:hAnsi="Times New Roman" w:cs="Times New Roman"/>
          <w:sz w:val="24"/>
          <w:szCs w:val="24"/>
        </w:rPr>
        <w:t>: 089669200225</w:t>
      </w:r>
    </w:p>
    <w:p w:rsidR="001C1FAB" w:rsidRPr="00131E69" w:rsidRDefault="001C1FAB" w:rsidP="00131E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436" w:type="dxa"/>
        <w:tblInd w:w="108" w:type="dxa"/>
        <w:tblLook w:val="04A0"/>
      </w:tblPr>
      <w:tblGrid>
        <w:gridCol w:w="632"/>
        <w:gridCol w:w="5120"/>
        <w:gridCol w:w="2104"/>
        <w:gridCol w:w="5894"/>
        <w:gridCol w:w="1985"/>
        <w:gridCol w:w="1701"/>
      </w:tblGrid>
      <w:tr w:rsidR="00A90F95" w:rsidRPr="00131E69" w:rsidTr="00131E69">
        <w:trPr>
          <w:trHeight w:val="949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E6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20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1E69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104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1E69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894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1E6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985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1E69"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701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1E6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 w:rsidR="00131E6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131E69"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7007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120" w:type="dxa"/>
          </w:tcPr>
          <w:p w:rsidR="001C1FAB" w:rsidRPr="00131E69" w:rsidRDefault="001C7007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Memahami definisi haid </w:t>
            </w:r>
            <w:r w:rsidR="00971196"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dan mandi setelah haid</w:t>
            </w:r>
          </w:p>
        </w:tc>
        <w:tc>
          <w:tcPr>
            <w:tcW w:w="2104" w:type="dxa"/>
            <w:vAlign w:val="center"/>
          </w:tcPr>
          <w:p w:rsidR="001C1FAB" w:rsidRPr="00131E69" w:rsidRDefault="001C7007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1C7007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menunjukkan definisi haid </w:t>
            </w:r>
          </w:p>
        </w:tc>
        <w:tc>
          <w:tcPr>
            <w:tcW w:w="1985" w:type="dxa"/>
            <w:vAlign w:val="center"/>
          </w:tcPr>
          <w:p w:rsidR="001C1FAB" w:rsidRPr="00131E69" w:rsidRDefault="001C7007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701" w:type="dxa"/>
            <w:vAlign w:val="center"/>
          </w:tcPr>
          <w:p w:rsidR="001C1FAB" w:rsidRPr="00131E69" w:rsidRDefault="001C7007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971196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971196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mandi setelah haid (mandi besar)</w:t>
            </w:r>
          </w:p>
        </w:tc>
        <w:tc>
          <w:tcPr>
            <w:tcW w:w="1985" w:type="dxa"/>
            <w:vAlign w:val="center"/>
          </w:tcPr>
          <w:p w:rsidR="001C1FAB" w:rsidRPr="00131E69" w:rsidRDefault="00971196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701" w:type="dxa"/>
            <w:vAlign w:val="center"/>
          </w:tcPr>
          <w:p w:rsidR="001C1FAB" w:rsidRPr="00131E69" w:rsidRDefault="00971196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971196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menunjukkan masa haid</w:t>
            </w:r>
          </w:p>
        </w:tc>
        <w:tc>
          <w:tcPr>
            <w:tcW w:w="1985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701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7B01EF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menunjukkan hal-hal yang dilarang ketika haid</w:t>
            </w:r>
          </w:p>
        </w:tc>
        <w:tc>
          <w:tcPr>
            <w:tcW w:w="1985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701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7B01EF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membedakan darah yang kelaur dari rahim wanita</w:t>
            </w:r>
          </w:p>
        </w:tc>
        <w:tc>
          <w:tcPr>
            <w:tcW w:w="1985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701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7B01EF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melafadzkan niat mandi besar </w:t>
            </w:r>
          </w:p>
        </w:tc>
        <w:tc>
          <w:tcPr>
            <w:tcW w:w="1985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701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9D3ECD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120" w:type="dxa"/>
          </w:tcPr>
          <w:p w:rsidR="001C1FAB" w:rsidRPr="00131E69" w:rsidRDefault="006D1870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definisi haid dan mandi setelah haid</w:t>
            </w:r>
          </w:p>
        </w:tc>
        <w:tc>
          <w:tcPr>
            <w:tcW w:w="2104" w:type="dxa"/>
            <w:vAlign w:val="center"/>
          </w:tcPr>
          <w:p w:rsidR="001C1FAB" w:rsidRPr="00131E69" w:rsidRDefault="007B01EF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7B01EF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mamahami </w:t>
            </w:r>
            <w:r w:rsidR="009D3ECD"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batas usia minimal haid</w:t>
            </w:r>
          </w:p>
        </w:tc>
        <w:tc>
          <w:tcPr>
            <w:tcW w:w="1985" w:type="dxa"/>
            <w:vAlign w:val="center"/>
          </w:tcPr>
          <w:p w:rsidR="001C1FAB" w:rsidRPr="00131E69" w:rsidRDefault="006D1870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701" w:type="dxa"/>
            <w:vAlign w:val="center"/>
          </w:tcPr>
          <w:p w:rsidR="001C1FAB" w:rsidRPr="00131E69" w:rsidRDefault="006D1870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6D1870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6D1870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menunjukkan dalil tentang haid</w:t>
            </w:r>
          </w:p>
        </w:tc>
        <w:tc>
          <w:tcPr>
            <w:tcW w:w="1985" w:type="dxa"/>
            <w:vAlign w:val="center"/>
          </w:tcPr>
          <w:p w:rsidR="001C1FAB" w:rsidRPr="00131E69" w:rsidRDefault="006D1870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701" w:type="dxa"/>
            <w:vAlign w:val="center"/>
          </w:tcPr>
          <w:p w:rsidR="001C1FAB" w:rsidRPr="00131E69" w:rsidRDefault="006D1870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6D1870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6D1870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mengetahui kesunahan mandi besar</w:t>
            </w:r>
          </w:p>
        </w:tc>
        <w:tc>
          <w:tcPr>
            <w:tcW w:w="1985" w:type="dxa"/>
            <w:vAlign w:val="center"/>
          </w:tcPr>
          <w:p w:rsidR="001C1FAB" w:rsidRPr="00131E69" w:rsidRDefault="006D1870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701" w:type="dxa"/>
            <w:vAlign w:val="center"/>
          </w:tcPr>
          <w:p w:rsidR="001C1FAB" w:rsidRPr="00131E69" w:rsidRDefault="006D1870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7A08DD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7A08DD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menunjukkan waktu mandi setelah haid</w:t>
            </w:r>
          </w:p>
        </w:tc>
        <w:tc>
          <w:tcPr>
            <w:tcW w:w="1985" w:type="dxa"/>
            <w:vAlign w:val="center"/>
          </w:tcPr>
          <w:p w:rsidR="001C1FAB" w:rsidRPr="00131E69" w:rsidRDefault="007A08DD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701" w:type="dxa"/>
            <w:vAlign w:val="center"/>
          </w:tcPr>
          <w:p w:rsidR="001C1FAB" w:rsidRPr="00131E69" w:rsidRDefault="006D1870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Hiad</w:t>
            </w:r>
          </w:p>
        </w:tc>
        <w:tc>
          <w:tcPr>
            <w:tcW w:w="5894" w:type="dxa"/>
            <w:vAlign w:val="center"/>
          </w:tcPr>
          <w:p w:rsidR="001C1FAB" w:rsidRPr="00131E69" w:rsidRDefault="007A08DD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menunjukkan arti haid</w:t>
            </w:r>
          </w:p>
        </w:tc>
        <w:tc>
          <w:tcPr>
            <w:tcW w:w="1985" w:type="dxa"/>
            <w:vAlign w:val="center"/>
          </w:tcPr>
          <w:p w:rsidR="001C1FAB" w:rsidRPr="00131E69" w:rsidRDefault="00131E6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613C61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7A08DD"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Mampu  menunjukkan hukum mandi </w:t>
            </w: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besar</w:t>
            </w:r>
          </w:p>
        </w:tc>
        <w:tc>
          <w:tcPr>
            <w:tcW w:w="1985" w:type="dxa"/>
            <w:vAlign w:val="center"/>
          </w:tcPr>
          <w:p w:rsidR="001C1FAB" w:rsidRPr="00131E69" w:rsidRDefault="00131E6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613C61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menunjukkan kesunahan dalam mandi besar</w:t>
            </w:r>
          </w:p>
        </w:tc>
        <w:tc>
          <w:tcPr>
            <w:tcW w:w="1985" w:type="dxa"/>
            <w:vAlign w:val="center"/>
          </w:tcPr>
          <w:p w:rsidR="001C1FAB" w:rsidRPr="00131E69" w:rsidRDefault="00131E6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613C61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menunjukkan masa haid</w:t>
            </w:r>
          </w:p>
        </w:tc>
        <w:tc>
          <w:tcPr>
            <w:tcW w:w="1985" w:type="dxa"/>
            <w:vAlign w:val="center"/>
          </w:tcPr>
          <w:p w:rsidR="001C1FAB" w:rsidRPr="00131E69" w:rsidRDefault="00131E6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613C61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mengetahui nama lain mandi besar</w:t>
            </w:r>
          </w:p>
        </w:tc>
        <w:tc>
          <w:tcPr>
            <w:tcW w:w="1985" w:type="dxa"/>
            <w:vAlign w:val="center"/>
          </w:tcPr>
          <w:p w:rsidR="001C1FAB" w:rsidRPr="00131E69" w:rsidRDefault="00131E6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E16989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menyebutkan larangan ketika haid</w:t>
            </w:r>
          </w:p>
        </w:tc>
        <w:tc>
          <w:tcPr>
            <w:tcW w:w="1985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E16989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menyebutkan dalil tentang mandi besar</w:t>
            </w:r>
          </w:p>
        </w:tc>
        <w:tc>
          <w:tcPr>
            <w:tcW w:w="1985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A90F95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A90F95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rukun mandi besar</w:t>
            </w:r>
          </w:p>
        </w:tc>
        <w:tc>
          <w:tcPr>
            <w:tcW w:w="1985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593D7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A90F95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ketentuan haid (menopouse)</w:t>
            </w:r>
          </w:p>
        </w:tc>
        <w:tc>
          <w:tcPr>
            <w:tcW w:w="1985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593D7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593D79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  salah satu rukun mandi</w:t>
            </w:r>
          </w:p>
        </w:tc>
        <w:tc>
          <w:tcPr>
            <w:tcW w:w="1985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4" w:type="dxa"/>
            <w:vAlign w:val="center"/>
          </w:tcPr>
          <w:p w:rsidR="001C1FAB" w:rsidRPr="00131E69" w:rsidRDefault="00593D79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menyebutkan hal-hal yang di larang ketika haid</w:t>
            </w:r>
          </w:p>
        </w:tc>
        <w:tc>
          <w:tcPr>
            <w:tcW w:w="1985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9D3ECD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593D79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secara singkat definisi haid, nifas, istihadhoh</w:t>
            </w:r>
          </w:p>
        </w:tc>
        <w:tc>
          <w:tcPr>
            <w:tcW w:w="1985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9D3ECD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593D79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menyeutkan rukun-rukun mandi besar</w:t>
            </w:r>
          </w:p>
        </w:tc>
        <w:tc>
          <w:tcPr>
            <w:tcW w:w="1985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9D3ECD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Haid</w:t>
            </w:r>
          </w:p>
        </w:tc>
        <w:tc>
          <w:tcPr>
            <w:tcW w:w="5894" w:type="dxa"/>
            <w:vAlign w:val="center"/>
          </w:tcPr>
          <w:p w:rsidR="001C1FAB" w:rsidRPr="00131E69" w:rsidRDefault="00593D79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menyebutkan dalil al quran tentang haid</w:t>
            </w:r>
          </w:p>
        </w:tc>
        <w:tc>
          <w:tcPr>
            <w:tcW w:w="1985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A90F95" w:rsidRPr="00131E69" w:rsidTr="00131E69">
        <w:trPr>
          <w:trHeight w:val="441"/>
        </w:trPr>
        <w:tc>
          <w:tcPr>
            <w:tcW w:w="632" w:type="dxa"/>
            <w:vAlign w:val="center"/>
          </w:tcPr>
          <w:p w:rsidR="001C1FAB" w:rsidRPr="00131E69" w:rsidRDefault="001C1FAB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C1FAB" w:rsidRPr="00131E69" w:rsidRDefault="001C1FAB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vAlign w:val="center"/>
          </w:tcPr>
          <w:p w:rsidR="001C1FAB" w:rsidRPr="00131E69" w:rsidRDefault="009D3ECD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Mandi Besar</w:t>
            </w:r>
          </w:p>
        </w:tc>
        <w:tc>
          <w:tcPr>
            <w:tcW w:w="5894" w:type="dxa"/>
            <w:vAlign w:val="center"/>
          </w:tcPr>
          <w:p w:rsidR="001C1FAB" w:rsidRPr="00131E69" w:rsidRDefault="00593D79" w:rsidP="00131E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menyebutkan hal-hal yang menyebabkan mandi besar</w:t>
            </w:r>
          </w:p>
        </w:tc>
        <w:tc>
          <w:tcPr>
            <w:tcW w:w="1985" w:type="dxa"/>
            <w:vAlign w:val="center"/>
          </w:tcPr>
          <w:p w:rsidR="001C1FAB" w:rsidRPr="00131E69" w:rsidRDefault="00E16989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1701" w:type="dxa"/>
            <w:vAlign w:val="center"/>
          </w:tcPr>
          <w:p w:rsidR="001C1FAB" w:rsidRPr="00131E69" w:rsidRDefault="00613C61" w:rsidP="00131E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31E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1C1FAB" w:rsidRPr="00131E69" w:rsidRDefault="001C1FAB" w:rsidP="00131E69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1C1FAB" w:rsidRPr="00131E69" w:rsidSect="00131E69">
          <w:pgSz w:w="18711" w:h="12191" w:orient="landscape"/>
          <w:pgMar w:top="567" w:right="567" w:bottom="567" w:left="567" w:header="720" w:footer="720" w:gutter="0"/>
          <w:cols w:space="720"/>
          <w:docGrid w:linePitch="360"/>
        </w:sectPr>
      </w:pPr>
    </w:p>
    <w:p w:rsidR="005474F5" w:rsidRPr="00131E69" w:rsidRDefault="005474F5" w:rsidP="002112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5474F5" w:rsidRPr="00131E69" w:rsidSect="0021129F">
      <w:pgSz w:w="18711" w:h="12191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C1FAB"/>
    <w:rsid w:val="00002333"/>
    <w:rsid w:val="00003C60"/>
    <w:rsid w:val="00006CA9"/>
    <w:rsid w:val="00011062"/>
    <w:rsid w:val="00013B02"/>
    <w:rsid w:val="00013B12"/>
    <w:rsid w:val="000156A7"/>
    <w:rsid w:val="00015F74"/>
    <w:rsid w:val="0001607F"/>
    <w:rsid w:val="0001693B"/>
    <w:rsid w:val="00017144"/>
    <w:rsid w:val="000202CA"/>
    <w:rsid w:val="000227B3"/>
    <w:rsid w:val="000231A4"/>
    <w:rsid w:val="00024A60"/>
    <w:rsid w:val="000258EA"/>
    <w:rsid w:val="000306DA"/>
    <w:rsid w:val="0003182E"/>
    <w:rsid w:val="000352B8"/>
    <w:rsid w:val="000363D8"/>
    <w:rsid w:val="00037E6F"/>
    <w:rsid w:val="000429E6"/>
    <w:rsid w:val="00043638"/>
    <w:rsid w:val="0005680D"/>
    <w:rsid w:val="00057065"/>
    <w:rsid w:val="00057D01"/>
    <w:rsid w:val="00060A2D"/>
    <w:rsid w:val="00061064"/>
    <w:rsid w:val="000636EA"/>
    <w:rsid w:val="00063DF8"/>
    <w:rsid w:val="00067574"/>
    <w:rsid w:val="00071421"/>
    <w:rsid w:val="00076F09"/>
    <w:rsid w:val="00077668"/>
    <w:rsid w:val="000777A2"/>
    <w:rsid w:val="00077FF4"/>
    <w:rsid w:val="00083B7D"/>
    <w:rsid w:val="00084DB0"/>
    <w:rsid w:val="000952A9"/>
    <w:rsid w:val="00096ED9"/>
    <w:rsid w:val="000A068A"/>
    <w:rsid w:val="000A389D"/>
    <w:rsid w:val="000A5D3E"/>
    <w:rsid w:val="000B4169"/>
    <w:rsid w:val="000B5CD7"/>
    <w:rsid w:val="000B6EA5"/>
    <w:rsid w:val="000C20D7"/>
    <w:rsid w:val="000C2ACB"/>
    <w:rsid w:val="000C3340"/>
    <w:rsid w:val="000C7E22"/>
    <w:rsid w:val="000D05C0"/>
    <w:rsid w:val="000D487C"/>
    <w:rsid w:val="000D4CD4"/>
    <w:rsid w:val="000E0492"/>
    <w:rsid w:val="000E1D71"/>
    <w:rsid w:val="000E2465"/>
    <w:rsid w:val="000E2490"/>
    <w:rsid w:val="000E309E"/>
    <w:rsid w:val="000E5D8D"/>
    <w:rsid w:val="000E7334"/>
    <w:rsid w:val="000F1379"/>
    <w:rsid w:val="000F2DA1"/>
    <w:rsid w:val="000F578D"/>
    <w:rsid w:val="001003AC"/>
    <w:rsid w:val="001020E2"/>
    <w:rsid w:val="00102A96"/>
    <w:rsid w:val="00103F12"/>
    <w:rsid w:val="00105E00"/>
    <w:rsid w:val="00106245"/>
    <w:rsid w:val="0010631D"/>
    <w:rsid w:val="001100F4"/>
    <w:rsid w:val="00110749"/>
    <w:rsid w:val="00111FE1"/>
    <w:rsid w:val="0012353B"/>
    <w:rsid w:val="00127B1F"/>
    <w:rsid w:val="001317F5"/>
    <w:rsid w:val="0013181E"/>
    <w:rsid w:val="00131E69"/>
    <w:rsid w:val="00133E24"/>
    <w:rsid w:val="001372D8"/>
    <w:rsid w:val="0014034C"/>
    <w:rsid w:val="0014287D"/>
    <w:rsid w:val="00145E20"/>
    <w:rsid w:val="00147F0E"/>
    <w:rsid w:val="00156B83"/>
    <w:rsid w:val="001604F1"/>
    <w:rsid w:val="00161AA8"/>
    <w:rsid w:val="001638F5"/>
    <w:rsid w:val="00165DB6"/>
    <w:rsid w:val="00166919"/>
    <w:rsid w:val="00166CF3"/>
    <w:rsid w:val="001763AD"/>
    <w:rsid w:val="0017760D"/>
    <w:rsid w:val="00182896"/>
    <w:rsid w:val="001846D8"/>
    <w:rsid w:val="0018538E"/>
    <w:rsid w:val="00185E11"/>
    <w:rsid w:val="0019462F"/>
    <w:rsid w:val="00196C48"/>
    <w:rsid w:val="00197247"/>
    <w:rsid w:val="001A13ED"/>
    <w:rsid w:val="001A400D"/>
    <w:rsid w:val="001A5D35"/>
    <w:rsid w:val="001B06F9"/>
    <w:rsid w:val="001B220E"/>
    <w:rsid w:val="001B24CA"/>
    <w:rsid w:val="001B53DB"/>
    <w:rsid w:val="001B547A"/>
    <w:rsid w:val="001B5707"/>
    <w:rsid w:val="001C1FAB"/>
    <w:rsid w:val="001C7007"/>
    <w:rsid w:val="001D1672"/>
    <w:rsid w:val="001D2947"/>
    <w:rsid w:val="001D3D0F"/>
    <w:rsid w:val="001E259D"/>
    <w:rsid w:val="001E4DEF"/>
    <w:rsid w:val="001F0277"/>
    <w:rsid w:val="001F3295"/>
    <w:rsid w:val="001F35C5"/>
    <w:rsid w:val="001F4AD6"/>
    <w:rsid w:val="001F5B62"/>
    <w:rsid w:val="001F6F82"/>
    <w:rsid w:val="0020319E"/>
    <w:rsid w:val="00203B79"/>
    <w:rsid w:val="00206D07"/>
    <w:rsid w:val="00207208"/>
    <w:rsid w:val="00207926"/>
    <w:rsid w:val="0021129F"/>
    <w:rsid w:val="0022189A"/>
    <w:rsid w:val="00221DB6"/>
    <w:rsid w:val="00221F14"/>
    <w:rsid w:val="00223F46"/>
    <w:rsid w:val="00225740"/>
    <w:rsid w:val="00226F8C"/>
    <w:rsid w:val="00227EBF"/>
    <w:rsid w:val="00232282"/>
    <w:rsid w:val="0023484F"/>
    <w:rsid w:val="002375D5"/>
    <w:rsid w:val="00240A8B"/>
    <w:rsid w:val="0024445D"/>
    <w:rsid w:val="002477D7"/>
    <w:rsid w:val="002503CE"/>
    <w:rsid w:val="0025331A"/>
    <w:rsid w:val="0026004F"/>
    <w:rsid w:val="002603E4"/>
    <w:rsid w:val="00260493"/>
    <w:rsid w:val="00261A70"/>
    <w:rsid w:val="00263DD9"/>
    <w:rsid w:val="00267AC0"/>
    <w:rsid w:val="0027053A"/>
    <w:rsid w:val="00273D76"/>
    <w:rsid w:val="00275B9F"/>
    <w:rsid w:val="00276F15"/>
    <w:rsid w:val="00276F42"/>
    <w:rsid w:val="0028387E"/>
    <w:rsid w:val="00285ADD"/>
    <w:rsid w:val="00290509"/>
    <w:rsid w:val="00293C87"/>
    <w:rsid w:val="002949F4"/>
    <w:rsid w:val="0029770A"/>
    <w:rsid w:val="002979AD"/>
    <w:rsid w:val="002A289B"/>
    <w:rsid w:val="002A3231"/>
    <w:rsid w:val="002A3E7E"/>
    <w:rsid w:val="002A442D"/>
    <w:rsid w:val="002B0ED9"/>
    <w:rsid w:val="002B5F05"/>
    <w:rsid w:val="002C0C50"/>
    <w:rsid w:val="002C3377"/>
    <w:rsid w:val="002C6242"/>
    <w:rsid w:val="002C630B"/>
    <w:rsid w:val="002C79F8"/>
    <w:rsid w:val="002D02D1"/>
    <w:rsid w:val="002D132F"/>
    <w:rsid w:val="002D1C66"/>
    <w:rsid w:val="002D391A"/>
    <w:rsid w:val="002D4093"/>
    <w:rsid w:val="002D43C9"/>
    <w:rsid w:val="002E02D8"/>
    <w:rsid w:val="002E1365"/>
    <w:rsid w:val="002F2821"/>
    <w:rsid w:val="002F683D"/>
    <w:rsid w:val="00301C3D"/>
    <w:rsid w:val="0030292F"/>
    <w:rsid w:val="00305BC5"/>
    <w:rsid w:val="003115A0"/>
    <w:rsid w:val="00322287"/>
    <w:rsid w:val="003229E5"/>
    <w:rsid w:val="0032340F"/>
    <w:rsid w:val="0032458D"/>
    <w:rsid w:val="00324B81"/>
    <w:rsid w:val="00326251"/>
    <w:rsid w:val="0032684C"/>
    <w:rsid w:val="00331F2D"/>
    <w:rsid w:val="003338CD"/>
    <w:rsid w:val="00341914"/>
    <w:rsid w:val="003424C5"/>
    <w:rsid w:val="00342950"/>
    <w:rsid w:val="00343927"/>
    <w:rsid w:val="003455DA"/>
    <w:rsid w:val="003457B6"/>
    <w:rsid w:val="00351DD9"/>
    <w:rsid w:val="00356C70"/>
    <w:rsid w:val="00356FCD"/>
    <w:rsid w:val="00360102"/>
    <w:rsid w:val="0036124B"/>
    <w:rsid w:val="00363903"/>
    <w:rsid w:val="00365B2A"/>
    <w:rsid w:val="003758BE"/>
    <w:rsid w:val="003763D7"/>
    <w:rsid w:val="00382A32"/>
    <w:rsid w:val="0038327F"/>
    <w:rsid w:val="00384414"/>
    <w:rsid w:val="00395830"/>
    <w:rsid w:val="00396E61"/>
    <w:rsid w:val="003A2F64"/>
    <w:rsid w:val="003A6C42"/>
    <w:rsid w:val="003A6D6A"/>
    <w:rsid w:val="003A7E32"/>
    <w:rsid w:val="003B16A9"/>
    <w:rsid w:val="003C02B7"/>
    <w:rsid w:val="003D2BC7"/>
    <w:rsid w:val="003E14F3"/>
    <w:rsid w:val="003E63D5"/>
    <w:rsid w:val="003F38A6"/>
    <w:rsid w:val="003F6A68"/>
    <w:rsid w:val="00401B17"/>
    <w:rsid w:val="00405A73"/>
    <w:rsid w:val="004138DC"/>
    <w:rsid w:val="00415AE0"/>
    <w:rsid w:val="00415E70"/>
    <w:rsid w:val="00416E19"/>
    <w:rsid w:val="0042194F"/>
    <w:rsid w:val="00421A5D"/>
    <w:rsid w:val="004322D7"/>
    <w:rsid w:val="0043295B"/>
    <w:rsid w:val="00437C91"/>
    <w:rsid w:val="0045239C"/>
    <w:rsid w:val="00455091"/>
    <w:rsid w:val="00455575"/>
    <w:rsid w:val="004556D0"/>
    <w:rsid w:val="0045595F"/>
    <w:rsid w:val="0046021B"/>
    <w:rsid w:val="0046137B"/>
    <w:rsid w:val="004643A1"/>
    <w:rsid w:val="00465532"/>
    <w:rsid w:val="0046658D"/>
    <w:rsid w:val="00466863"/>
    <w:rsid w:val="00473B4E"/>
    <w:rsid w:val="004761F8"/>
    <w:rsid w:val="00476534"/>
    <w:rsid w:val="00477183"/>
    <w:rsid w:val="00480B47"/>
    <w:rsid w:val="00492769"/>
    <w:rsid w:val="004A048A"/>
    <w:rsid w:val="004A1335"/>
    <w:rsid w:val="004A175D"/>
    <w:rsid w:val="004A55DF"/>
    <w:rsid w:val="004B27FA"/>
    <w:rsid w:val="004B4318"/>
    <w:rsid w:val="004B5451"/>
    <w:rsid w:val="004B65FF"/>
    <w:rsid w:val="004C1366"/>
    <w:rsid w:val="004C1430"/>
    <w:rsid w:val="004C3FCB"/>
    <w:rsid w:val="004C427B"/>
    <w:rsid w:val="004C60BD"/>
    <w:rsid w:val="004D0BF9"/>
    <w:rsid w:val="004D3DDA"/>
    <w:rsid w:val="004D4860"/>
    <w:rsid w:val="004D5656"/>
    <w:rsid w:val="004D734A"/>
    <w:rsid w:val="004D7944"/>
    <w:rsid w:val="004E40FA"/>
    <w:rsid w:val="004E5766"/>
    <w:rsid w:val="004F1FAA"/>
    <w:rsid w:val="004F2839"/>
    <w:rsid w:val="004F718F"/>
    <w:rsid w:val="004F77C3"/>
    <w:rsid w:val="004F7EF5"/>
    <w:rsid w:val="005000BC"/>
    <w:rsid w:val="00503626"/>
    <w:rsid w:val="005036C9"/>
    <w:rsid w:val="00503C2E"/>
    <w:rsid w:val="00507B1A"/>
    <w:rsid w:val="00517C85"/>
    <w:rsid w:val="005227ED"/>
    <w:rsid w:val="00522BE6"/>
    <w:rsid w:val="00524209"/>
    <w:rsid w:val="0053546E"/>
    <w:rsid w:val="005417A5"/>
    <w:rsid w:val="00541C14"/>
    <w:rsid w:val="00542DD2"/>
    <w:rsid w:val="005449CF"/>
    <w:rsid w:val="00544EC0"/>
    <w:rsid w:val="005459C9"/>
    <w:rsid w:val="00545D0C"/>
    <w:rsid w:val="00545D14"/>
    <w:rsid w:val="005474F5"/>
    <w:rsid w:val="00550BC0"/>
    <w:rsid w:val="00550F3E"/>
    <w:rsid w:val="00551661"/>
    <w:rsid w:val="00553687"/>
    <w:rsid w:val="005570C6"/>
    <w:rsid w:val="00557F2F"/>
    <w:rsid w:val="00560F4A"/>
    <w:rsid w:val="00564281"/>
    <w:rsid w:val="00565CE1"/>
    <w:rsid w:val="005678FE"/>
    <w:rsid w:val="00570BBE"/>
    <w:rsid w:val="00570C32"/>
    <w:rsid w:val="00573B8E"/>
    <w:rsid w:val="005740D3"/>
    <w:rsid w:val="0057685C"/>
    <w:rsid w:val="005826A9"/>
    <w:rsid w:val="005834BA"/>
    <w:rsid w:val="0058356C"/>
    <w:rsid w:val="005848B6"/>
    <w:rsid w:val="00590AB4"/>
    <w:rsid w:val="00592911"/>
    <w:rsid w:val="00593D79"/>
    <w:rsid w:val="00594FA1"/>
    <w:rsid w:val="00595FE9"/>
    <w:rsid w:val="00596246"/>
    <w:rsid w:val="005A367B"/>
    <w:rsid w:val="005A3FF9"/>
    <w:rsid w:val="005A501A"/>
    <w:rsid w:val="005A5F2B"/>
    <w:rsid w:val="005A6FAD"/>
    <w:rsid w:val="005B3CF8"/>
    <w:rsid w:val="005C2F1D"/>
    <w:rsid w:val="005C737E"/>
    <w:rsid w:val="005D3E97"/>
    <w:rsid w:val="005D4C5D"/>
    <w:rsid w:val="005D5598"/>
    <w:rsid w:val="005D64F6"/>
    <w:rsid w:val="005E1DBC"/>
    <w:rsid w:val="005E27BE"/>
    <w:rsid w:val="005E7BDE"/>
    <w:rsid w:val="005F3630"/>
    <w:rsid w:val="005F66CB"/>
    <w:rsid w:val="0060210C"/>
    <w:rsid w:val="006028F3"/>
    <w:rsid w:val="00604A98"/>
    <w:rsid w:val="006073E8"/>
    <w:rsid w:val="00607CD5"/>
    <w:rsid w:val="00612D59"/>
    <w:rsid w:val="00613C61"/>
    <w:rsid w:val="00614B79"/>
    <w:rsid w:val="0061551C"/>
    <w:rsid w:val="00615AC4"/>
    <w:rsid w:val="00616467"/>
    <w:rsid w:val="006168FF"/>
    <w:rsid w:val="00616CFE"/>
    <w:rsid w:val="00627464"/>
    <w:rsid w:val="006307EE"/>
    <w:rsid w:val="006360B4"/>
    <w:rsid w:val="00640F0E"/>
    <w:rsid w:val="00640FAC"/>
    <w:rsid w:val="00642CF1"/>
    <w:rsid w:val="00647593"/>
    <w:rsid w:val="006511BC"/>
    <w:rsid w:val="0065363F"/>
    <w:rsid w:val="00663872"/>
    <w:rsid w:val="006663C1"/>
    <w:rsid w:val="00666EB8"/>
    <w:rsid w:val="00670FE9"/>
    <w:rsid w:val="00673840"/>
    <w:rsid w:val="006742ED"/>
    <w:rsid w:val="006777D5"/>
    <w:rsid w:val="00680CF1"/>
    <w:rsid w:val="0068232D"/>
    <w:rsid w:val="00685426"/>
    <w:rsid w:val="00685667"/>
    <w:rsid w:val="00692F48"/>
    <w:rsid w:val="006A01EB"/>
    <w:rsid w:val="006A2397"/>
    <w:rsid w:val="006A4E89"/>
    <w:rsid w:val="006A732E"/>
    <w:rsid w:val="006A7EB5"/>
    <w:rsid w:val="006B0F9C"/>
    <w:rsid w:val="006C05EA"/>
    <w:rsid w:val="006C61D1"/>
    <w:rsid w:val="006D1870"/>
    <w:rsid w:val="006D1D45"/>
    <w:rsid w:val="006D3806"/>
    <w:rsid w:val="006D3F3C"/>
    <w:rsid w:val="006D6929"/>
    <w:rsid w:val="006D7CBF"/>
    <w:rsid w:val="006E0011"/>
    <w:rsid w:val="006E2A34"/>
    <w:rsid w:val="006E3571"/>
    <w:rsid w:val="006E5156"/>
    <w:rsid w:val="006F1112"/>
    <w:rsid w:val="006F1BBD"/>
    <w:rsid w:val="006F2189"/>
    <w:rsid w:val="006F46B4"/>
    <w:rsid w:val="006F4A91"/>
    <w:rsid w:val="00700063"/>
    <w:rsid w:val="0070063C"/>
    <w:rsid w:val="00703770"/>
    <w:rsid w:val="00705599"/>
    <w:rsid w:val="00710BB8"/>
    <w:rsid w:val="00712B34"/>
    <w:rsid w:val="007262BC"/>
    <w:rsid w:val="00727F7A"/>
    <w:rsid w:val="00731C78"/>
    <w:rsid w:val="00732B37"/>
    <w:rsid w:val="0074210B"/>
    <w:rsid w:val="0074220B"/>
    <w:rsid w:val="007425D0"/>
    <w:rsid w:val="00742900"/>
    <w:rsid w:val="00744778"/>
    <w:rsid w:val="0075267D"/>
    <w:rsid w:val="00752816"/>
    <w:rsid w:val="00753A5B"/>
    <w:rsid w:val="00755785"/>
    <w:rsid w:val="00755BAF"/>
    <w:rsid w:val="00757710"/>
    <w:rsid w:val="00762D7F"/>
    <w:rsid w:val="007649BC"/>
    <w:rsid w:val="007653CA"/>
    <w:rsid w:val="00766E89"/>
    <w:rsid w:val="00767BB8"/>
    <w:rsid w:val="0077060D"/>
    <w:rsid w:val="00772813"/>
    <w:rsid w:val="007735DF"/>
    <w:rsid w:val="00775257"/>
    <w:rsid w:val="007837E5"/>
    <w:rsid w:val="00786078"/>
    <w:rsid w:val="00787D47"/>
    <w:rsid w:val="00791931"/>
    <w:rsid w:val="00793C61"/>
    <w:rsid w:val="00796BDE"/>
    <w:rsid w:val="00797839"/>
    <w:rsid w:val="007A08DD"/>
    <w:rsid w:val="007A42AE"/>
    <w:rsid w:val="007B01EF"/>
    <w:rsid w:val="007C15DE"/>
    <w:rsid w:val="007C3E1D"/>
    <w:rsid w:val="007C3EC7"/>
    <w:rsid w:val="007C7C16"/>
    <w:rsid w:val="007D1B3F"/>
    <w:rsid w:val="007D43AA"/>
    <w:rsid w:val="007D5AEA"/>
    <w:rsid w:val="007D65C6"/>
    <w:rsid w:val="007E1BDC"/>
    <w:rsid w:val="007E2E13"/>
    <w:rsid w:val="007E4B09"/>
    <w:rsid w:val="007E4DA4"/>
    <w:rsid w:val="007E6CA1"/>
    <w:rsid w:val="007E71A7"/>
    <w:rsid w:val="007E72E2"/>
    <w:rsid w:val="007E7C1F"/>
    <w:rsid w:val="007F1381"/>
    <w:rsid w:val="007F172B"/>
    <w:rsid w:val="007F5652"/>
    <w:rsid w:val="007F6BB1"/>
    <w:rsid w:val="00804230"/>
    <w:rsid w:val="00804ADE"/>
    <w:rsid w:val="00805474"/>
    <w:rsid w:val="00811DB1"/>
    <w:rsid w:val="008152E5"/>
    <w:rsid w:val="008164CA"/>
    <w:rsid w:val="00823659"/>
    <w:rsid w:val="008273FE"/>
    <w:rsid w:val="00831E78"/>
    <w:rsid w:val="008405B2"/>
    <w:rsid w:val="00841A8F"/>
    <w:rsid w:val="00843785"/>
    <w:rsid w:val="00844536"/>
    <w:rsid w:val="00847748"/>
    <w:rsid w:val="008515A0"/>
    <w:rsid w:val="0085249F"/>
    <w:rsid w:val="00856EE7"/>
    <w:rsid w:val="00863303"/>
    <w:rsid w:val="0086690D"/>
    <w:rsid w:val="00872C27"/>
    <w:rsid w:val="0087385A"/>
    <w:rsid w:val="00876B16"/>
    <w:rsid w:val="00877D67"/>
    <w:rsid w:val="0088353C"/>
    <w:rsid w:val="008837B9"/>
    <w:rsid w:val="00884224"/>
    <w:rsid w:val="00884A43"/>
    <w:rsid w:val="00885280"/>
    <w:rsid w:val="008854F8"/>
    <w:rsid w:val="0088648F"/>
    <w:rsid w:val="008923C1"/>
    <w:rsid w:val="00893366"/>
    <w:rsid w:val="0089342B"/>
    <w:rsid w:val="00895A88"/>
    <w:rsid w:val="008A3E70"/>
    <w:rsid w:val="008B341A"/>
    <w:rsid w:val="008B38A2"/>
    <w:rsid w:val="008B4DD5"/>
    <w:rsid w:val="008C30F2"/>
    <w:rsid w:val="008D0FC6"/>
    <w:rsid w:val="008D7B4B"/>
    <w:rsid w:val="008E791E"/>
    <w:rsid w:val="008F1DB9"/>
    <w:rsid w:val="008F2C16"/>
    <w:rsid w:val="008F4106"/>
    <w:rsid w:val="008F7316"/>
    <w:rsid w:val="009011CE"/>
    <w:rsid w:val="00911432"/>
    <w:rsid w:val="009166C9"/>
    <w:rsid w:val="00916AB5"/>
    <w:rsid w:val="00917921"/>
    <w:rsid w:val="00921243"/>
    <w:rsid w:val="00925922"/>
    <w:rsid w:val="00925E77"/>
    <w:rsid w:val="0093695B"/>
    <w:rsid w:val="009370BA"/>
    <w:rsid w:val="00940360"/>
    <w:rsid w:val="00943178"/>
    <w:rsid w:val="0094714A"/>
    <w:rsid w:val="009507BA"/>
    <w:rsid w:val="00951B40"/>
    <w:rsid w:val="00955B2D"/>
    <w:rsid w:val="009579F2"/>
    <w:rsid w:val="00961081"/>
    <w:rsid w:val="00965FB1"/>
    <w:rsid w:val="00966528"/>
    <w:rsid w:val="00971196"/>
    <w:rsid w:val="009744E2"/>
    <w:rsid w:val="00974EA6"/>
    <w:rsid w:val="00976D4E"/>
    <w:rsid w:val="0097753D"/>
    <w:rsid w:val="009814E5"/>
    <w:rsid w:val="00985DB5"/>
    <w:rsid w:val="0098673B"/>
    <w:rsid w:val="009A0DE2"/>
    <w:rsid w:val="009A38DA"/>
    <w:rsid w:val="009A6997"/>
    <w:rsid w:val="009B02AE"/>
    <w:rsid w:val="009B2B94"/>
    <w:rsid w:val="009B7105"/>
    <w:rsid w:val="009C1473"/>
    <w:rsid w:val="009C2C83"/>
    <w:rsid w:val="009C314D"/>
    <w:rsid w:val="009C4A30"/>
    <w:rsid w:val="009D1CEF"/>
    <w:rsid w:val="009D3884"/>
    <w:rsid w:val="009D3ECD"/>
    <w:rsid w:val="009D51D4"/>
    <w:rsid w:val="009D6023"/>
    <w:rsid w:val="009E17A0"/>
    <w:rsid w:val="009E4B9F"/>
    <w:rsid w:val="009E5489"/>
    <w:rsid w:val="009F2BA8"/>
    <w:rsid w:val="009F349C"/>
    <w:rsid w:val="009F7561"/>
    <w:rsid w:val="00A01BCE"/>
    <w:rsid w:val="00A01E4B"/>
    <w:rsid w:val="00A029CA"/>
    <w:rsid w:val="00A05326"/>
    <w:rsid w:val="00A06808"/>
    <w:rsid w:val="00A1064D"/>
    <w:rsid w:val="00A127F0"/>
    <w:rsid w:val="00A12B73"/>
    <w:rsid w:val="00A1380A"/>
    <w:rsid w:val="00A13BC2"/>
    <w:rsid w:val="00A14456"/>
    <w:rsid w:val="00A214BB"/>
    <w:rsid w:val="00A22CC5"/>
    <w:rsid w:val="00A2322D"/>
    <w:rsid w:val="00A258A3"/>
    <w:rsid w:val="00A259B3"/>
    <w:rsid w:val="00A27665"/>
    <w:rsid w:val="00A33B2E"/>
    <w:rsid w:val="00A41FCA"/>
    <w:rsid w:val="00A424CB"/>
    <w:rsid w:val="00A43F0C"/>
    <w:rsid w:val="00A44F7A"/>
    <w:rsid w:val="00A47EF5"/>
    <w:rsid w:val="00A513E5"/>
    <w:rsid w:val="00A54204"/>
    <w:rsid w:val="00A5449D"/>
    <w:rsid w:val="00A6079F"/>
    <w:rsid w:val="00A63EF4"/>
    <w:rsid w:val="00A70706"/>
    <w:rsid w:val="00A71C4F"/>
    <w:rsid w:val="00A757B7"/>
    <w:rsid w:val="00A76169"/>
    <w:rsid w:val="00A82654"/>
    <w:rsid w:val="00A839A7"/>
    <w:rsid w:val="00A84C5F"/>
    <w:rsid w:val="00A850F7"/>
    <w:rsid w:val="00A85597"/>
    <w:rsid w:val="00A90A9E"/>
    <w:rsid w:val="00A90F95"/>
    <w:rsid w:val="00A9330A"/>
    <w:rsid w:val="00A93BA7"/>
    <w:rsid w:val="00A96D99"/>
    <w:rsid w:val="00A96EE5"/>
    <w:rsid w:val="00A97D17"/>
    <w:rsid w:val="00AA05F6"/>
    <w:rsid w:val="00AA2802"/>
    <w:rsid w:val="00AA3FEF"/>
    <w:rsid w:val="00AA4859"/>
    <w:rsid w:val="00AA7A9F"/>
    <w:rsid w:val="00AB10FC"/>
    <w:rsid w:val="00AB147A"/>
    <w:rsid w:val="00AB1531"/>
    <w:rsid w:val="00AB3076"/>
    <w:rsid w:val="00AC12B6"/>
    <w:rsid w:val="00AC37B6"/>
    <w:rsid w:val="00AC37C6"/>
    <w:rsid w:val="00AC4C65"/>
    <w:rsid w:val="00AD3680"/>
    <w:rsid w:val="00AE55D9"/>
    <w:rsid w:val="00AF0087"/>
    <w:rsid w:val="00AF09DF"/>
    <w:rsid w:val="00AF2F9A"/>
    <w:rsid w:val="00AF43D0"/>
    <w:rsid w:val="00B00CD1"/>
    <w:rsid w:val="00B01631"/>
    <w:rsid w:val="00B019A9"/>
    <w:rsid w:val="00B0662A"/>
    <w:rsid w:val="00B070D0"/>
    <w:rsid w:val="00B224C0"/>
    <w:rsid w:val="00B2293D"/>
    <w:rsid w:val="00B2443F"/>
    <w:rsid w:val="00B27DFE"/>
    <w:rsid w:val="00B31E6B"/>
    <w:rsid w:val="00B322A3"/>
    <w:rsid w:val="00B32870"/>
    <w:rsid w:val="00B34189"/>
    <w:rsid w:val="00B34C7C"/>
    <w:rsid w:val="00B36675"/>
    <w:rsid w:val="00B37071"/>
    <w:rsid w:val="00B37613"/>
    <w:rsid w:val="00B40D73"/>
    <w:rsid w:val="00B45843"/>
    <w:rsid w:val="00B45973"/>
    <w:rsid w:val="00B50968"/>
    <w:rsid w:val="00B527FD"/>
    <w:rsid w:val="00B52D8C"/>
    <w:rsid w:val="00B532A2"/>
    <w:rsid w:val="00B5411C"/>
    <w:rsid w:val="00B661B8"/>
    <w:rsid w:val="00B70C7F"/>
    <w:rsid w:val="00B713A7"/>
    <w:rsid w:val="00B7620E"/>
    <w:rsid w:val="00B772BC"/>
    <w:rsid w:val="00B80912"/>
    <w:rsid w:val="00B81419"/>
    <w:rsid w:val="00B861D6"/>
    <w:rsid w:val="00B86E81"/>
    <w:rsid w:val="00B945A5"/>
    <w:rsid w:val="00B968A3"/>
    <w:rsid w:val="00BA38C0"/>
    <w:rsid w:val="00BA66F7"/>
    <w:rsid w:val="00BB10E8"/>
    <w:rsid w:val="00BB40B6"/>
    <w:rsid w:val="00BC1C42"/>
    <w:rsid w:val="00BC264F"/>
    <w:rsid w:val="00BC6DC1"/>
    <w:rsid w:val="00BD719B"/>
    <w:rsid w:val="00BE0508"/>
    <w:rsid w:val="00BE56C3"/>
    <w:rsid w:val="00BE5B77"/>
    <w:rsid w:val="00BF1BFD"/>
    <w:rsid w:val="00BF7556"/>
    <w:rsid w:val="00BF772C"/>
    <w:rsid w:val="00C00357"/>
    <w:rsid w:val="00C0047C"/>
    <w:rsid w:val="00C065CA"/>
    <w:rsid w:val="00C07C62"/>
    <w:rsid w:val="00C13F74"/>
    <w:rsid w:val="00C162C3"/>
    <w:rsid w:val="00C21365"/>
    <w:rsid w:val="00C24315"/>
    <w:rsid w:val="00C244E5"/>
    <w:rsid w:val="00C25F84"/>
    <w:rsid w:val="00C276C9"/>
    <w:rsid w:val="00C3033E"/>
    <w:rsid w:val="00C3354B"/>
    <w:rsid w:val="00C353AA"/>
    <w:rsid w:val="00C41120"/>
    <w:rsid w:val="00C44E27"/>
    <w:rsid w:val="00C46A82"/>
    <w:rsid w:val="00C51307"/>
    <w:rsid w:val="00C51CFE"/>
    <w:rsid w:val="00C52FF9"/>
    <w:rsid w:val="00C54C01"/>
    <w:rsid w:val="00C5575D"/>
    <w:rsid w:val="00C60F02"/>
    <w:rsid w:val="00C6496E"/>
    <w:rsid w:val="00C6678F"/>
    <w:rsid w:val="00C76012"/>
    <w:rsid w:val="00C8002D"/>
    <w:rsid w:val="00C83479"/>
    <w:rsid w:val="00C85E64"/>
    <w:rsid w:val="00C915C7"/>
    <w:rsid w:val="00C9481F"/>
    <w:rsid w:val="00C969EA"/>
    <w:rsid w:val="00CA05AB"/>
    <w:rsid w:val="00CA6184"/>
    <w:rsid w:val="00CA679B"/>
    <w:rsid w:val="00CB024D"/>
    <w:rsid w:val="00CB17A1"/>
    <w:rsid w:val="00CB19F3"/>
    <w:rsid w:val="00CB219B"/>
    <w:rsid w:val="00CB2F0C"/>
    <w:rsid w:val="00CB3B6B"/>
    <w:rsid w:val="00CB4A7C"/>
    <w:rsid w:val="00CB4EF2"/>
    <w:rsid w:val="00CC53DF"/>
    <w:rsid w:val="00CD07F0"/>
    <w:rsid w:val="00CD089D"/>
    <w:rsid w:val="00CD2C60"/>
    <w:rsid w:val="00CD35D3"/>
    <w:rsid w:val="00CD6FD2"/>
    <w:rsid w:val="00CD77FE"/>
    <w:rsid w:val="00CE08A7"/>
    <w:rsid w:val="00CE3F51"/>
    <w:rsid w:val="00CE4791"/>
    <w:rsid w:val="00CE49E4"/>
    <w:rsid w:val="00CF08FD"/>
    <w:rsid w:val="00CF2A42"/>
    <w:rsid w:val="00D00A7A"/>
    <w:rsid w:val="00D00B0B"/>
    <w:rsid w:val="00D10C2B"/>
    <w:rsid w:val="00D1113A"/>
    <w:rsid w:val="00D139C6"/>
    <w:rsid w:val="00D15842"/>
    <w:rsid w:val="00D16EBD"/>
    <w:rsid w:val="00D22BBE"/>
    <w:rsid w:val="00D23514"/>
    <w:rsid w:val="00D26494"/>
    <w:rsid w:val="00D335FF"/>
    <w:rsid w:val="00D34ECC"/>
    <w:rsid w:val="00D35476"/>
    <w:rsid w:val="00D41C6F"/>
    <w:rsid w:val="00D45882"/>
    <w:rsid w:val="00D45C75"/>
    <w:rsid w:val="00D50C31"/>
    <w:rsid w:val="00D56440"/>
    <w:rsid w:val="00D5765E"/>
    <w:rsid w:val="00D62AE7"/>
    <w:rsid w:val="00D6340B"/>
    <w:rsid w:val="00D63CFE"/>
    <w:rsid w:val="00D64F9D"/>
    <w:rsid w:val="00D66883"/>
    <w:rsid w:val="00D66936"/>
    <w:rsid w:val="00D67DC9"/>
    <w:rsid w:val="00D703BE"/>
    <w:rsid w:val="00D70BD7"/>
    <w:rsid w:val="00D7576E"/>
    <w:rsid w:val="00D75EAE"/>
    <w:rsid w:val="00D8218C"/>
    <w:rsid w:val="00D83ECA"/>
    <w:rsid w:val="00D86BDB"/>
    <w:rsid w:val="00D96E31"/>
    <w:rsid w:val="00DA2888"/>
    <w:rsid w:val="00DA7ECC"/>
    <w:rsid w:val="00DB08E2"/>
    <w:rsid w:val="00DB0CDF"/>
    <w:rsid w:val="00DB2863"/>
    <w:rsid w:val="00DC0BC9"/>
    <w:rsid w:val="00DC12C7"/>
    <w:rsid w:val="00DC27A9"/>
    <w:rsid w:val="00DC49FE"/>
    <w:rsid w:val="00DC6066"/>
    <w:rsid w:val="00DC77C2"/>
    <w:rsid w:val="00DD2847"/>
    <w:rsid w:val="00DD62F7"/>
    <w:rsid w:val="00DD6ED0"/>
    <w:rsid w:val="00DE3478"/>
    <w:rsid w:val="00DE3CB8"/>
    <w:rsid w:val="00DE5260"/>
    <w:rsid w:val="00DF531E"/>
    <w:rsid w:val="00DF5353"/>
    <w:rsid w:val="00DF5D9C"/>
    <w:rsid w:val="00E0342D"/>
    <w:rsid w:val="00E03603"/>
    <w:rsid w:val="00E0453D"/>
    <w:rsid w:val="00E04591"/>
    <w:rsid w:val="00E05254"/>
    <w:rsid w:val="00E05775"/>
    <w:rsid w:val="00E066E0"/>
    <w:rsid w:val="00E11325"/>
    <w:rsid w:val="00E127E2"/>
    <w:rsid w:val="00E130A3"/>
    <w:rsid w:val="00E13C5F"/>
    <w:rsid w:val="00E16989"/>
    <w:rsid w:val="00E20A4D"/>
    <w:rsid w:val="00E2203F"/>
    <w:rsid w:val="00E2254C"/>
    <w:rsid w:val="00E25326"/>
    <w:rsid w:val="00E31036"/>
    <w:rsid w:val="00E3193D"/>
    <w:rsid w:val="00E33190"/>
    <w:rsid w:val="00E34A95"/>
    <w:rsid w:val="00E35508"/>
    <w:rsid w:val="00E37C3C"/>
    <w:rsid w:val="00E423AF"/>
    <w:rsid w:val="00E52805"/>
    <w:rsid w:val="00E57DC8"/>
    <w:rsid w:val="00E6143F"/>
    <w:rsid w:val="00E61E62"/>
    <w:rsid w:val="00E61F8A"/>
    <w:rsid w:val="00E6433F"/>
    <w:rsid w:val="00E75698"/>
    <w:rsid w:val="00E77CB5"/>
    <w:rsid w:val="00E77FD0"/>
    <w:rsid w:val="00E80A94"/>
    <w:rsid w:val="00E81E3A"/>
    <w:rsid w:val="00E873AD"/>
    <w:rsid w:val="00E970F7"/>
    <w:rsid w:val="00E972DE"/>
    <w:rsid w:val="00E97C50"/>
    <w:rsid w:val="00EA1175"/>
    <w:rsid w:val="00EA5D26"/>
    <w:rsid w:val="00EA6FF0"/>
    <w:rsid w:val="00EB1200"/>
    <w:rsid w:val="00EB6559"/>
    <w:rsid w:val="00EB7CB1"/>
    <w:rsid w:val="00EC04F2"/>
    <w:rsid w:val="00EC10A1"/>
    <w:rsid w:val="00EC4D9A"/>
    <w:rsid w:val="00EC77FB"/>
    <w:rsid w:val="00ED45E3"/>
    <w:rsid w:val="00ED5AFA"/>
    <w:rsid w:val="00EE4901"/>
    <w:rsid w:val="00EE7416"/>
    <w:rsid w:val="00EF0522"/>
    <w:rsid w:val="00EF33CE"/>
    <w:rsid w:val="00EF363F"/>
    <w:rsid w:val="00EF3B49"/>
    <w:rsid w:val="00EF3C8F"/>
    <w:rsid w:val="00EF484D"/>
    <w:rsid w:val="00EF6504"/>
    <w:rsid w:val="00F0089F"/>
    <w:rsid w:val="00F00A7D"/>
    <w:rsid w:val="00F00CB6"/>
    <w:rsid w:val="00F023FA"/>
    <w:rsid w:val="00F10A74"/>
    <w:rsid w:val="00F13BEE"/>
    <w:rsid w:val="00F170C0"/>
    <w:rsid w:val="00F179AF"/>
    <w:rsid w:val="00F23E4E"/>
    <w:rsid w:val="00F243FD"/>
    <w:rsid w:val="00F26DAD"/>
    <w:rsid w:val="00F3247B"/>
    <w:rsid w:val="00F35A2F"/>
    <w:rsid w:val="00F36567"/>
    <w:rsid w:val="00F4464D"/>
    <w:rsid w:val="00F448FF"/>
    <w:rsid w:val="00F503AF"/>
    <w:rsid w:val="00F6271B"/>
    <w:rsid w:val="00F639E7"/>
    <w:rsid w:val="00F703C0"/>
    <w:rsid w:val="00F7633D"/>
    <w:rsid w:val="00F876E9"/>
    <w:rsid w:val="00F93FD7"/>
    <w:rsid w:val="00FA7052"/>
    <w:rsid w:val="00FB6ED5"/>
    <w:rsid w:val="00FB77F7"/>
    <w:rsid w:val="00FB7F52"/>
    <w:rsid w:val="00FD037C"/>
    <w:rsid w:val="00FD2003"/>
    <w:rsid w:val="00FE0382"/>
    <w:rsid w:val="00FF10AE"/>
    <w:rsid w:val="00FF2622"/>
    <w:rsid w:val="00FF5E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FAB"/>
    <w:pPr>
      <w:spacing w:after="200" w:line="276" w:lineRule="auto"/>
    </w:pPr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FAB"/>
    <w:pPr>
      <w:ind w:left="720"/>
      <w:contextualSpacing/>
    </w:pPr>
  </w:style>
  <w:style w:type="table" w:styleId="TableGrid">
    <w:name w:val="Table Grid"/>
    <w:basedOn w:val="TableNormal"/>
    <w:uiPriority w:val="59"/>
    <w:rsid w:val="001C1FAB"/>
    <w:rPr>
      <w:rFonts w:eastAsiaTheme="minorEastAsia"/>
      <w:lang w:val="en-US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Street Fighter</dc:creator>
  <cp:lastModifiedBy>Hp</cp:lastModifiedBy>
  <cp:revision>4</cp:revision>
  <dcterms:created xsi:type="dcterms:W3CDTF">2018-08-28T05:43:00Z</dcterms:created>
  <dcterms:modified xsi:type="dcterms:W3CDTF">2018-09-05T05:45:00Z</dcterms:modified>
</cp:coreProperties>
</file>